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3FA2A" w14:textId="25780430" w:rsidR="00DD4788" w:rsidRPr="007E6BE2" w:rsidRDefault="00177ACD" w:rsidP="009F7FC9">
      <w:pPr>
        <w:pStyle w:val="Heading1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7E6BE2">
        <w:rPr>
          <w:rFonts w:ascii="Arial" w:hAnsi="Arial" w:cs="Arial"/>
          <w:color w:val="1F497D" w:themeColor="text2"/>
          <w:sz w:val="28"/>
          <w:szCs w:val="28"/>
        </w:rPr>
        <w:t>Dementia Navigator Support</w:t>
      </w:r>
      <w:r w:rsidR="00F71D1D" w:rsidRPr="007E6BE2">
        <w:rPr>
          <w:rFonts w:ascii="Arial" w:hAnsi="Arial" w:cs="Arial"/>
          <w:color w:val="1F497D" w:themeColor="text2"/>
          <w:sz w:val="28"/>
          <w:szCs w:val="28"/>
        </w:rPr>
        <w:t xml:space="preserve"> </w:t>
      </w:r>
      <w:r w:rsidR="00DD4788" w:rsidRPr="007E6BE2">
        <w:rPr>
          <w:rFonts w:ascii="Arial" w:hAnsi="Arial" w:cs="Arial"/>
          <w:color w:val="1F497D" w:themeColor="text2"/>
          <w:sz w:val="28"/>
          <w:szCs w:val="28"/>
        </w:rPr>
        <w:t>Referral form</w:t>
      </w:r>
    </w:p>
    <w:p w14:paraId="68E6B70A" w14:textId="77777777" w:rsidR="009F7FC9" w:rsidRDefault="009F7FC9" w:rsidP="00FA0EBF">
      <w:pPr>
        <w:rPr>
          <w:rFonts w:ascii="Arial" w:hAnsi="Arial" w:cs="Arial"/>
        </w:rPr>
        <w:sectPr w:rsidR="009F7FC9" w:rsidSect="00D52A48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899" w:h="16838" w:code="9"/>
          <w:pgMar w:top="567" w:right="0" w:bottom="567" w:left="851" w:header="425" w:footer="851" w:gutter="0"/>
          <w:cols w:space="708"/>
        </w:sectPr>
      </w:pPr>
    </w:p>
    <w:p w14:paraId="4CF12A70" w14:textId="77777777" w:rsidR="009F7FC9" w:rsidRPr="00FD3ED9" w:rsidRDefault="009F7FC9" w:rsidP="00FA0EBF">
      <w:pPr>
        <w:rPr>
          <w:rFonts w:ascii="Arial" w:hAnsi="Arial" w:cs="Arial"/>
          <w:b/>
          <w:sz w:val="20"/>
          <w:szCs w:val="20"/>
        </w:rPr>
        <w:sectPr w:rsidR="009F7FC9" w:rsidRPr="00FD3ED9" w:rsidSect="009F7FC9">
          <w:type w:val="continuous"/>
          <w:pgSz w:w="11899" w:h="16838" w:code="9"/>
          <w:pgMar w:top="567" w:right="0" w:bottom="567" w:left="851" w:header="425" w:footer="851" w:gutter="0"/>
          <w:cols w:num="2" w:space="708"/>
        </w:sectPr>
      </w:pPr>
    </w:p>
    <w:p w14:paraId="097CBCD6" w14:textId="4C18A457" w:rsidR="000A3A92" w:rsidRPr="00FD3ED9" w:rsidRDefault="000A3A92" w:rsidP="000A3A92">
      <w:pPr>
        <w:pStyle w:val="Heading3"/>
        <w:rPr>
          <w:rFonts w:ascii="Arial" w:hAnsi="Arial" w:cs="Arial"/>
          <w:sz w:val="20"/>
          <w:szCs w:val="20"/>
        </w:rPr>
      </w:pPr>
      <w:r w:rsidRPr="00FD3ED9">
        <w:rPr>
          <w:rFonts w:ascii="Arial" w:hAnsi="Arial" w:cs="Arial"/>
          <w:sz w:val="20"/>
          <w:szCs w:val="20"/>
        </w:rPr>
        <w:t>Referrer’s details</w:t>
      </w:r>
      <w:r w:rsidR="00670BCC">
        <w:rPr>
          <w:rFonts w:ascii="Arial" w:hAnsi="Arial" w:cs="Arial"/>
          <w:sz w:val="20"/>
          <w:szCs w:val="20"/>
        </w:rPr>
        <w:t>:</w:t>
      </w:r>
      <w:r w:rsidRPr="00FD3ED9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5773"/>
      </w:tblGrid>
      <w:tr w:rsidR="000A3A92" w:rsidRPr="00FD3ED9" w14:paraId="24982093" w14:textId="77777777" w:rsidTr="00F2358C">
        <w:trPr>
          <w:trHeight w:val="340"/>
        </w:trPr>
        <w:tc>
          <w:tcPr>
            <w:tcW w:w="425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16505C2" w14:textId="77777777" w:rsidR="000A3A92" w:rsidRPr="00FD3ED9" w:rsidRDefault="000A3A92" w:rsidP="00421ADB">
            <w:pPr>
              <w:rPr>
                <w:rFonts w:ascii="Arial" w:hAnsi="Arial" w:cs="Arial"/>
                <w:sz w:val="20"/>
                <w:szCs w:val="20"/>
              </w:rPr>
            </w:pPr>
            <w:r w:rsidRPr="00FD3ED9">
              <w:rPr>
                <w:rFonts w:ascii="Arial" w:hAnsi="Arial" w:cs="Arial"/>
                <w:sz w:val="20"/>
                <w:szCs w:val="20"/>
              </w:rPr>
              <w:t>Name</w:t>
            </w:r>
            <w:r w:rsidR="008A7923" w:rsidRPr="00FD3ED9">
              <w:rPr>
                <w:rFonts w:ascii="Arial" w:hAnsi="Arial" w:cs="Arial"/>
                <w:sz w:val="20"/>
                <w:szCs w:val="20"/>
              </w:rPr>
              <w:t>:</w:t>
            </w:r>
            <w:r w:rsidR="00DE48E2" w:rsidRPr="00FD3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B9A96CD" w14:textId="77777777" w:rsidR="000A3A92" w:rsidRPr="00FD3ED9" w:rsidRDefault="000A3A92" w:rsidP="00421ADB">
            <w:pPr>
              <w:rPr>
                <w:rFonts w:ascii="Arial" w:hAnsi="Arial" w:cs="Arial"/>
                <w:sz w:val="20"/>
                <w:szCs w:val="20"/>
              </w:rPr>
            </w:pPr>
            <w:r w:rsidRPr="00FD3ED9">
              <w:rPr>
                <w:rFonts w:ascii="Arial" w:hAnsi="Arial" w:cs="Arial"/>
                <w:sz w:val="20"/>
                <w:szCs w:val="20"/>
              </w:rPr>
              <w:t>Job title</w:t>
            </w:r>
            <w:r w:rsidR="008A7923" w:rsidRPr="00FD3ED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0A3A92" w:rsidRPr="00FD3ED9" w14:paraId="0AA42DF7" w14:textId="77777777" w:rsidTr="00F2358C">
        <w:trPr>
          <w:trHeight w:val="340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2662AB" w14:textId="77777777" w:rsidR="000A3A92" w:rsidRPr="00FD3ED9" w:rsidRDefault="000A3A92" w:rsidP="00421ADB">
            <w:pPr>
              <w:rPr>
                <w:rFonts w:ascii="Arial" w:hAnsi="Arial" w:cs="Arial"/>
                <w:sz w:val="20"/>
                <w:szCs w:val="20"/>
              </w:rPr>
            </w:pPr>
            <w:r w:rsidRPr="00FD3ED9">
              <w:rPr>
                <w:rFonts w:ascii="Arial" w:hAnsi="Arial" w:cs="Arial"/>
                <w:sz w:val="20"/>
                <w:szCs w:val="20"/>
              </w:rPr>
              <w:t>Agency and address</w:t>
            </w:r>
            <w:r w:rsidR="008A7923" w:rsidRPr="00FD3ED9">
              <w:rPr>
                <w:rFonts w:ascii="Arial" w:hAnsi="Arial" w:cs="Arial"/>
                <w:sz w:val="20"/>
                <w:szCs w:val="20"/>
              </w:rPr>
              <w:t>:</w:t>
            </w:r>
            <w:r w:rsidRPr="00FD3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3A92" w:rsidRPr="00FD3ED9" w14:paraId="7F661ED2" w14:textId="77777777" w:rsidTr="00F2358C">
        <w:trPr>
          <w:trHeight w:val="340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840950" w14:textId="77777777" w:rsidR="000A3A92" w:rsidRPr="00FD3ED9" w:rsidRDefault="000A3A92" w:rsidP="00800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3A92" w:rsidRPr="00FD3ED9" w14:paraId="6D0056E3" w14:textId="77777777" w:rsidTr="00F2358C">
        <w:trPr>
          <w:trHeight w:val="340"/>
        </w:trPr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B9598D" w14:textId="41848612" w:rsidR="000A3A92" w:rsidRPr="00FD3ED9" w:rsidRDefault="000A3A92" w:rsidP="00112BA2">
            <w:pPr>
              <w:rPr>
                <w:rFonts w:ascii="Arial" w:hAnsi="Arial" w:cs="Arial"/>
                <w:sz w:val="20"/>
                <w:szCs w:val="20"/>
              </w:rPr>
            </w:pPr>
            <w:r w:rsidRPr="00FD3ED9">
              <w:rPr>
                <w:rFonts w:ascii="Arial" w:hAnsi="Arial" w:cs="Arial"/>
                <w:sz w:val="20"/>
                <w:szCs w:val="20"/>
              </w:rPr>
              <w:t>Postcode</w:t>
            </w:r>
            <w:r w:rsidR="00105C7A" w:rsidRPr="00FD3ED9">
              <w:rPr>
                <w:rFonts w:ascii="Arial" w:hAnsi="Arial" w:cs="Arial"/>
                <w:sz w:val="20"/>
                <w:szCs w:val="20"/>
              </w:rPr>
              <w:t>:</w:t>
            </w:r>
            <w:r w:rsidR="008A7923" w:rsidRPr="00FD3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AD220E" w14:textId="77777777" w:rsidR="000A3A92" w:rsidRPr="00FD3ED9" w:rsidRDefault="000A3A92" w:rsidP="00565225">
            <w:pPr>
              <w:rPr>
                <w:rFonts w:ascii="Arial" w:hAnsi="Arial" w:cs="Arial"/>
                <w:sz w:val="20"/>
                <w:szCs w:val="20"/>
              </w:rPr>
            </w:pPr>
            <w:r w:rsidRPr="00FD3ED9">
              <w:rPr>
                <w:rFonts w:ascii="Arial" w:hAnsi="Arial" w:cs="Arial"/>
                <w:sz w:val="20"/>
                <w:szCs w:val="20"/>
              </w:rPr>
              <w:t>Tel no</w:t>
            </w:r>
            <w:r w:rsidR="00112BA2" w:rsidRPr="00FD3ED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A3A92" w:rsidRPr="00FD3ED9" w14:paraId="6D476F11" w14:textId="77777777" w:rsidTr="00F2358C">
        <w:trPr>
          <w:trHeight w:val="340"/>
        </w:trPr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124092" w14:textId="77777777" w:rsidR="000A3A92" w:rsidRPr="00FD3ED9" w:rsidRDefault="000A3A92" w:rsidP="00421ADB">
            <w:pPr>
              <w:rPr>
                <w:rFonts w:ascii="Arial" w:hAnsi="Arial" w:cs="Arial"/>
                <w:sz w:val="20"/>
                <w:szCs w:val="20"/>
              </w:rPr>
            </w:pPr>
            <w:r w:rsidRPr="00FD3ED9">
              <w:rPr>
                <w:rFonts w:ascii="Arial" w:hAnsi="Arial" w:cs="Arial"/>
                <w:sz w:val="20"/>
                <w:szCs w:val="20"/>
              </w:rPr>
              <w:t>Date of referral:</w:t>
            </w:r>
            <w:r w:rsidR="008A7923" w:rsidRPr="00FD3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43EF7C" w14:textId="77777777" w:rsidR="000A3A92" w:rsidRPr="00FD3ED9" w:rsidRDefault="000A3A92" w:rsidP="00800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1BB277" w14:textId="77777777" w:rsidR="00930A0B" w:rsidRDefault="00930A0B" w:rsidP="00177ACD">
      <w:pPr>
        <w:rPr>
          <w:rFonts w:ascii="Arial" w:hAnsi="Arial" w:cs="Arial"/>
          <w:bCs/>
          <w:color w:val="0070C0"/>
          <w:sz w:val="20"/>
          <w:szCs w:val="20"/>
        </w:rPr>
      </w:pPr>
    </w:p>
    <w:p w14:paraId="0A9DC3D4" w14:textId="1DBABBFA" w:rsidR="00AB7E19" w:rsidRDefault="00930A0B" w:rsidP="00177AC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70C0"/>
          <w:sz w:val="20"/>
          <w:szCs w:val="20"/>
        </w:rPr>
        <w:t xml:space="preserve">Has the person </w:t>
      </w:r>
      <w:r w:rsidR="003E3406" w:rsidRPr="00BD197C">
        <w:rPr>
          <w:rFonts w:ascii="Arial" w:hAnsi="Arial" w:cs="Arial"/>
          <w:bCs/>
          <w:color w:val="0070C0"/>
          <w:sz w:val="20"/>
          <w:szCs w:val="20"/>
        </w:rPr>
        <w:t>consented to the referral being made</w:t>
      </w:r>
      <w:r>
        <w:rPr>
          <w:rFonts w:ascii="Arial" w:hAnsi="Arial" w:cs="Arial"/>
          <w:bCs/>
          <w:color w:val="0070C0"/>
          <w:sz w:val="20"/>
          <w:szCs w:val="20"/>
        </w:rPr>
        <w:t>?</w:t>
      </w:r>
      <w:r w:rsidR="00FE194B" w:rsidRPr="00BD197C">
        <w:rPr>
          <w:rFonts w:ascii="Arial" w:hAnsi="Arial" w:cs="Arial"/>
          <w:bCs/>
          <w:color w:val="0070C0"/>
          <w:sz w:val="20"/>
          <w:szCs w:val="20"/>
        </w:rPr>
        <w:t xml:space="preserve"> </w:t>
      </w:r>
      <w:r w:rsidR="003E3406" w:rsidRPr="00BD197C">
        <w:rPr>
          <w:rFonts w:ascii="Arial" w:hAnsi="Arial" w:cs="Arial"/>
          <w:bCs/>
          <w:color w:val="0070C0"/>
          <w:sz w:val="20"/>
          <w:szCs w:val="20"/>
        </w:rPr>
        <w:t xml:space="preserve"> </w:t>
      </w:r>
      <w:r w:rsidR="00AB7E19" w:rsidRPr="00BD197C">
        <w:rPr>
          <w:rFonts w:ascii="Arial" w:hAnsi="Arial" w:cs="Arial"/>
          <w:bCs/>
          <w:color w:val="0070C0"/>
          <w:sz w:val="20"/>
          <w:szCs w:val="20"/>
        </w:rPr>
        <w:t xml:space="preserve"> </w:t>
      </w:r>
      <w:r w:rsidR="008A1185" w:rsidRPr="00BD197C">
        <w:rPr>
          <w:rFonts w:ascii="Arial" w:hAnsi="Arial" w:cs="Arial"/>
          <w:bCs/>
          <w:sz w:val="20"/>
          <w:szCs w:val="20"/>
        </w:rPr>
        <w:tab/>
      </w:r>
      <w:r w:rsidR="00BD197C" w:rsidRPr="00BD197C">
        <w:rPr>
          <w:rFonts w:ascii="Arial" w:hAnsi="Arial" w:cs="Arial"/>
          <w:bCs/>
          <w:sz w:val="20"/>
          <w:szCs w:val="20"/>
        </w:rPr>
        <w:tab/>
      </w:r>
      <w:r w:rsidR="0099150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Yes</w:t>
      </w:r>
      <w:r w:rsidR="00991503">
        <w:rPr>
          <w:rFonts w:ascii="Arial" w:hAnsi="Arial" w:cs="Arial"/>
          <w:bCs/>
          <w:sz w:val="20"/>
          <w:szCs w:val="20"/>
        </w:rPr>
        <w:tab/>
      </w:r>
      <w:r w:rsidR="006C479C">
        <w:rPr>
          <w:rFonts w:ascii="Arial" w:hAnsi="Arial" w:cs="Arial"/>
          <w:bCs/>
          <w:sz w:val="20"/>
          <w:szCs w:val="20"/>
        </w:rPr>
        <w:tab/>
      </w:r>
      <w:bookmarkStart w:id="0" w:name="_Hlk29989065"/>
      <w:sdt>
        <w:sdtPr>
          <w:rPr>
            <w:rFonts w:ascii="Arial" w:hAnsi="Arial" w:cs="Arial"/>
            <w:bCs/>
            <w:sz w:val="20"/>
            <w:szCs w:val="20"/>
          </w:rPr>
          <w:id w:val="176758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ADB" w:rsidRPr="00BD197C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bookmarkEnd w:id="0"/>
      <w:r w:rsidR="00B329F8" w:rsidRPr="00BD197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</w:t>
      </w:r>
    </w:p>
    <w:p w14:paraId="24769E7D" w14:textId="6483E33F" w:rsidR="00930A0B" w:rsidRPr="00BD197C" w:rsidRDefault="00930A0B" w:rsidP="00177AC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No 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6C479C">
        <w:rPr>
          <w:rFonts w:ascii="Arial" w:hAnsi="Arial" w:cs="Arial"/>
          <w:bCs/>
          <w:sz w:val="20"/>
          <w:szCs w:val="20"/>
        </w:rPr>
        <w:tab/>
      </w:r>
      <w:r w:rsidRPr="00930A0B">
        <w:rPr>
          <w:rFonts w:ascii="Segoe UI Symbol" w:hAnsi="Segoe UI Symbol" w:cs="Segoe UI Symbol"/>
          <w:bCs/>
          <w:sz w:val="20"/>
          <w:szCs w:val="20"/>
        </w:rPr>
        <w:t>☐</w:t>
      </w:r>
      <w:r w:rsidRPr="00930A0B">
        <w:rPr>
          <w:rFonts w:ascii="Arial" w:hAnsi="Arial" w:cs="Arial"/>
          <w:bCs/>
          <w:sz w:val="20"/>
          <w:szCs w:val="20"/>
        </w:rPr>
        <w:t xml:space="preserve">    </w:t>
      </w:r>
    </w:p>
    <w:p w14:paraId="0F57B03F" w14:textId="77777777" w:rsidR="00930A0B" w:rsidRDefault="00930A0B" w:rsidP="00177ACD">
      <w:pPr>
        <w:rPr>
          <w:rFonts w:ascii="Arial" w:hAnsi="Arial" w:cs="Arial"/>
          <w:bCs/>
          <w:color w:val="0070C0"/>
          <w:sz w:val="20"/>
          <w:szCs w:val="20"/>
        </w:rPr>
      </w:pPr>
    </w:p>
    <w:p w14:paraId="4E31CED9" w14:textId="32B1D06A" w:rsidR="00930A0B" w:rsidRPr="00930A0B" w:rsidRDefault="00930A0B" w:rsidP="00930A0B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70C0"/>
          <w:sz w:val="20"/>
          <w:szCs w:val="20"/>
        </w:rPr>
        <w:t>Does the</w:t>
      </w:r>
      <w:r w:rsidR="008A1185" w:rsidRPr="00BD197C">
        <w:rPr>
          <w:rFonts w:ascii="Arial" w:hAnsi="Arial" w:cs="Arial"/>
          <w:bCs/>
          <w:color w:val="0070C0"/>
          <w:sz w:val="20"/>
          <w:szCs w:val="20"/>
        </w:rPr>
        <w:t xml:space="preserve"> person lack capacity</w:t>
      </w:r>
      <w:r>
        <w:rPr>
          <w:rFonts w:ascii="Arial" w:hAnsi="Arial" w:cs="Arial"/>
          <w:bCs/>
          <w:color w:val="0070C0"/>
          <w:sz w:val="20"/>
          <w:szCs w:val="20"/>
        </w:rPr>
        <w:t xml:space="preserve">? If so, </w:t>
      </w:r>
      <w:r w:rsidR="00DE6A91">
        <w:rPr>
          <w:rFonts w:ascii="Arial" w:hAnsi="Arial" w:cs="Arial"/>
          <w:bCs/>
          <w:color w:val="0070C0"/>
          <w:sz w:val="20"/>
          <w:szCs w:val="20"/>
        </w:rPr>
        <w:t xml:space="preserve">is </w:t>
      </w:r>
      <w:r>
        <w:rPr>
          <w:rFonts w:ascii="Arial" w:hAnsi="Arial" w:cs="Arial"/>
          <w:bCs/>
          <w:color w:val="0070C0"/>
          <w:sz w:val="20"/>
          <w:szCs w:val="20"/>
        </w:rPr>
        <w:t>t</w:t>
      </w:r>
      <w:r w:rsidR="008A1185" w:rsidRPr="00BD197C">
        <w:rPr>
          <w:rFonts w:ascii="Arial" w:hAnsi="Arial" w:cs="Arial"/>
          <w:bCs/>
          <w:color w:val="0070C0"/>
          <w:sz w:val="20"/>
          <w:szCs w:val="20"/>
        </w:rPr>
        <w:t xml:space="preserve">he referral </w:t>
      </w:r>
      <w:r>
        <w:rPr>
          <w:rFonts w:ascii="Arial" w:hAnsi="Arial" w:cs="Arial"/>
          <w:bCs/>
          <w:color w:val="0070C0"/>
          <w:sz w:val="20"/>
          <w:szCs w:val="20"/>
        </w:rPr>
        <w:t>made</w:t>
      </w:r>
      <w:r w:rsidR="008A1185" w:rsidRPr="00BD197C">
        <w:rPr>
          <w:rFonts w:ascii="Arial" w:hAnsi="Arial" w:cs="Arial"/>
          <w:bCs/>
          <w:color w:val="0070C0"/>
          <w:sz w:val="20"/>
          <w:szCs w:val="20"/>
        </w:rPr>
        <w:t xml:space="preserve"> in their best interest</w:t>
      </w:r>
      <w:r>
        <w:rPr>
          <w:rFonts w:ascii="Arial" w:hAnsi="Arial" w:cs="Arial"/>
          <w:bCs/>
          <w:color w:val="0070C0"/>
          <w:sz w:val="20"/>
          <w:szCs w:val="20"/>
        </w:rPr>
        <w:t>?</w:t>
      </w:r>
      <w:r w:rsidR="00943E68">
        <w:rPr>
          <w:rFonts w:ascii="Arial" w:hAnsi="Arial" w:cs="Arial"/>
          <w:bCs/>
          <w:color w:val="0070C0"/>
          <w:sz w:val="20"/>
          <w:szCs w:val="20"/>
        </w:rPr>
        <w:tab/>
      </w:r>
      <w:r w:rsidRPr="00930A0B">
        <w:rPr>
          <w:rFonts w:ascii="Arial" w:hAnsi="Arial" w:cs="Arial"/>
          <w:bCs/>
          <w:sz w:val="20"/>
          <w:szCs w:val="20"/>
        </w:rPr>
        <w:t>Yes</w:t>
      </w:r>
      <w:r w:rsidRPr="00930A0B">
        <w:rPr>
          <w:rFonts w:ascii="Arial" w:hAnsi="Arial" w:cs="Arial"/>
          <w:bCs/>
          <w:sz w:val="20"/>
          <w:szCs w:val="20"/>
        </w:rPr>
        <w:tab/>
        <w:t xml:space="preserve"> </w:t>
      </w:r>
      <w:r w:rsidR="006C479C">
        <w:rPr>
          <w:rFonts w:ascii="Arial" w:hAnsi="Arial" w:cs="Arial"/>
          <w:bCs/>
          <w:sz w:val="20"/>
          <w:szCs w:val="20"/>
        </w:rPr>
        <w:tab/>
      </w:r>
      <w:r w:rsidRPr="00930A0B">
        <w:rPr>
          <w:rFonts w:ascii="Segoe UI Symbol" w:hAnsi="Segoe UI Symbol" w:cs="Segoe UI Symbol"/>
          <w:bCs/>
          <w:sz w:val="20"/>
          <w:szCs w:val="20"/>
        </w:rPr>
        <w:t>☐</w:t>
      </w:r>
      <w:r w:rsidRPr="00930A0B">
        <w:rPr>
          <w:rFonts w:ascii="Arial" w:hAnsi="Arial" w:cs="Arial"/>
          <w:bCs/>
          <w:sz w:val="20"/>
          <w:szCs w:val="20"/>
        </w:rPr>
        <w:t xml:space="preserve">    </w:t>
      </w:r>
    </w:p>
    <w:p w14:paraId="109E07E0" w14:textId="791B0C7B" w:rsidR="00FD3ED9" w:rsidRPr="00930A0B" w:rsidRDefault="00930A0B" w:rsidP="00930A0B">
      <w:pPr>
        <w:rPr>
          <w:rFonts w:ascii="Arial" w:hAnsi="Arial" w:cs="Arial"/>
          <w:bCs/>
          <w:sz w:val="20"/>
          <w:szCs w:val="20"/>
        </w:rPr>
      </w:pPr>
      <w:r w:rsidRPr="00930A0B">
        <w:rPr>
          <w:rFonts w:ascii="Arial" w:hAnsi="Arial" w:cs="Arial"/>
          <w:bCs/>
          <w:sz w:val="20"/>
          <w:szCs w:val="20"/>
        </w:rPr>
        <w:tab/>
      </w:r>
      <w:r w:rsidRPr="00930A0B">
        <w:rPr>
          <w:rFonts w:ascii="Arial" w:hAnsi="Arial" w:cs="Arial"/>
          <w:bCs/>
          <w:sz w:val="20"/>
          <w:szCs w:val="20"/>
        </w:rPr>
        <w:tab/>
      </w:r>
      <w:r w:rsidRPr="00930A0B">
        <w:rPr>
          <w:rFonts w:ascii="Arial" w:hAnsi="Arial" w:cs="Arial"/>
          <w:bCs/>
          <w:sz w:val="20"/>
          <w:szCs w:val="20"/>
        </w:rPr>
        <w:tab/>
      </w:r>
      <w:r w:rsidRPr="00930A0B">
        <w:rPr>
          <w:rFonts w:ascii="Arial" w:hAnsi="Arial" w:cs="Arial"/>
          <w:bCs/>
          <w:sz w:val="20"/>
          <w:szCs w:val="20"/>
        </w:rPr>
        <w:tab/>
      </w:r>
      <w:r w:rsidRPr="00930A0B">
        <w:rPr>
          <w:rFonts w:ascii="Arial" w:hAnsi="Arial" w:cs="Arial"/>
          <w:bCs/>
          <w:sz w:val="20"/>
          <w:szCs w:val="20"/>
        </w:rPr>
        <w:tab/>
      </w:r>
      <w:r w:rsidRPr="00930A0B">
        <w:rPr>
          <w:rFonts w:ascii="Arial" w:hAnsi="Arial" w:cs="Arial"/>
          <w:bCs/>
          <w:sz w:val="20"/>
          <w:szCs w:val="20"/>
        </w:rPr>
        <w:tab/>
      </w:r>
      <w:r w:rsidRPr="00930A0B">
        <w:rPr>
          <w:rFonts w:ascii="Arial" w:hAnsi="Arial" w:cs="Arial"/>
          <w:bCs/>
          <w:sz w:val="20"/>
          <w:szCs w:val="20"/>
        </w:rPr>
        <w:tab/>
      </w:r>
      <w:r w:rsidRPr="00930A0B">
        <w:rPr>
          <w:rFonts w:ascii="Arial" w:hAnsi="Arial" w:cs="Arial"/>
          <w:bCs/>
          <w:sz w:val="20"/>
          <w:szCs w:val="20"/>
        </w:rPr>
        <w:tab/>
      </w:r>
      <w:r w:rsidRPr="00930A0B">
        <w:rPr>
          <w:rFonts w:ascii="Arial" w:hAnsi="Arial" w:cs="Arial"/>
          <w:bCs/>
          <w:sz w:val="20"/>
          <w:szCs w:val="20"/>
        </w:rPr>
        <w:tab/>
      </w:r>
      <w:r w:rsidRPr="00930A0B">
        <w:rPr>
          <w:rFonts w:ascii="Arial" w:hAnsi="Arial" w:cs="Arial"/>
          <w:bCs/>
          <w:sz w:val="20"/>
          <w:szCs w:val="20"/>
        </w:rPr>
        <w:tab/>
        <w:t xml:space="preserve">No </w:t>
      </w:r>
      <w:r w:rsidRPr="00930A0B">
        <w:rPr>
          <w:rFonts w:ascii="Arial" w:hAnsi="Arial" w:cs="Arial"/>
          <w:bCs/>
          <w:sz w:val="20"/>
          <w:szCs w:val="20"/>
        </w:rPr>
        <w:tab/>
      </w:r>
      <w:r w:rsidR="006C479C">
        <w:rPr>
          <w:rFonts w:ascii="Arial" w:hAnsi="Arial" w:cs="Arial"/>
          <w:bCs/>
          <w:sz w:val="20"/>
          <w:szCs w:val="20"/>
        </w:rPr>
        <w:tab/>
      </w:r>
      <w:r w:rsidRPr="00930A0B">
        <w:rPr>
          <w:rFonts w:ascii="Segoe UI Symbol" w:hAnsi="Segoe UI Symbol" w:cs="Segoe UI Symbol"/>
          <w:bCs/>
          <w:sz w:val="20"/>
          <w:szCs w:val="20"/>
        </w:rPr>
        <w:t>☐</w:t>
      </w:r>
      <w:r w:rsidRPr="00930A0B">
        <w:rPr>
          <w:rFonts w:ascii="Arial" w:hAnsi="Arial" w:cs="Arial"/>
          <w:bCs/>
          <w:sz w:val="20"/>
          <w:szCs w:val="20"/>
        </w:rPr>
        <w:t xml:space="preserve">    </w:t>
      </w:r>
      <w:r w:rsidR="00BD197C" w:rsidRPr="00930A0B">
        <w:rPr>
          <w:rFonts w:ascii="Arial" w:hAnsi="Arial" w:cs="Arial"/>
          <w:bCs/>
          <w:sz w:val="20"/>
          <w:szCs w:val="20"/>
        </w:rPr>
        <w:tab/>
      </w:r>
    </w:p>
    <w:p w14:paraId="56381A2B" w14:textId="77777777" w:rsidR="00105C7A" w:rsidRPr="00FD3ED9" w:rsidRDefault="00105C7A" w:rsidP="00D52A48">
      <w:pPr>
        <w:rPr>
          <w:rFonts w:ascii="Arial" w:hAnsi="Arial" w:cs="Arial"/>
          <w:b/>
          <w:sz w:val="20"/>
          <w:szCs w:val="20"/>
        </w:rPr>
      </w:pPr>
    </w:p>
    <w:p w14:paraId="7210E9AB" w14:textId="5EA71D37" w:rsidR="00930A0B" w:rsidRPr="00670BCC" w:rsidRDefault="00105C7A" w:rsidP="00D52A48">
      <w:pPr>
        <w:rPr>
          <w:rFonts w:ascii="Arial" w:hAnsi="Arial" w:cs="Arial"/>
          <w:b/>
          <w:sz w:val="20"/>
          <w:szCs w:val="20"/>
          <w:u w:val="single"/>
        </w:rPr>
      </w:pPr>
      <w:r w:rsidRPr="00FD3ED9">
        <w:rPr>
          <w:rFonts w:ascii="Arial" w:hAnsi="Arial" w:cs="Arial"/>
          <w:b/>
          <w:sz w:val="20"/>
          <w:szCs w:val="20"/>
          <w:u w:val="single"/>
        </w:rPr>
        <w:t>Referral details:</w:t>
      </w:r>
    </w:p>
    <w:p w14:paraId="1FCAA643" w14:textId="3E737012" w:rsidR="00105C7A" w:rsidRPr="00FD3ED9" w:rsidRDefault="00105C7A" w:rsidP="00105C7A">
      <w:pPr>
        <w:rPr>
          <w:rFonts w:ascii="Arial" w:hAnsi="Arial" w:cs="Arial"/>
          <w:iCs/>
          <w:sz w:val="20"/>
          <w:szCs w:val="20"/>
        </w:rPr>
      </w:pPr>
      <w:r w:rsidRPr="00FD3ED9">
        <w:rPr>
          <w:rFonts w:ascii="Arial" w:hAnsi="Arial" w:cs="Arial"/>
          <w:iCs/>
          <w:sz w:val="20"/>
          <w:szCs w:val="20"/>
        </w:rPr>
        <w:t>Person with a diagnosis of dementia</w:t>
      </w:r>
      <w:r w:rsidRPr="00FD3ED9">
        <w:rPr>
          <w:rFonts w:ascii="Arial" w:hAnsi="Arial" w:cs="Arial"/>
          <w:iCs/>
          <w:sz w:val="20"/>
          <w:szCs w:val="20"/>
        </w:rPr>
        <w:tab/>
      </w:r>
      <w:r w:rsidRPr="00FD3ED9">
        <w:rPr>
          <w:rFonts w:ascii="Arial" w:hAnsi="Arial" w:cs="Arial"/>
          <w:iCs/>
          <w:sz w:val="20"/>
          <w:szCs w:val="20"/>
        </w:rPr>
        <w:tab/>
      </w:r>
      <w:r w:rsidRPr="00FD3ED9">
        <w:rPr>
          <w:rFonts w:ascii="Arial" w:hAnsi="Arial" w:cs="Arial"/>
          <w:iCs/>
          <w:sz w:val="20"/>
          <w:szCs w:val="20"/>
        </w:rPr>
        <w:tab/>
      </w:r>
      <w:r w:rsidRPr="00FD3ED9">
        <w:rPr>
          <w:rFonts w:ascii="Arial" w:hAnsi="Arial" w:cs="Arial"/>
          <w:iCs/>
          <w:sz w:val="20"/>
          <w:szCs w:val="20"/>
        </w:rPr>
        <w:tab/>
      </w:r>
      <w:r w:rsidRPr="00FD3ED9">
        <w:rPr>
          <w:rFonts w:ascii="Arial" w:hAnsi="Arial" w:cs="Arial"/>
          <w:iCs/>
          <w:sz w:val="20"/>
          <w:szCs w:val="20"/>
        </w:rPr>
        <w:tab/>
      </w:r>
      <w:r w:rsidRPr="00FD3ED9">
        <w:rPr>
          <w:rFonts w:ascii="Arial" w:hAnsi="Arial" w:cs="Arial"/>
          <w:iCs/>
          <w:sz w:val="20"/>
          <w:szCs w:val="20"/>
        </w:rPr>
        <w:tab/>
      </w:r>
      <w:r w:rsidRPr="00FD3ED9">
        <w:rPr>
          <w:rFonts w:ascii="Arial" w:hAnsi="Arial" w:cs="Arial"/>
          <w:iCs/>
          <w:sz w:val="20"/>
          <w:szCs w:val="20"/>
        </w:rPr>
        <w:tab/>
      </w:r>
      <w:r w:rsidRPr="00FD3ED9">
        <w:rPr>
          <w:rFonts w:ascii="Arial" w:hAnsi="Arial" w:cs="Arial"/>
          <w:iCs/>
          <w:sz w:val="20"/>
          <w:szCs w:val="20"/>
        </w:rPr>
        <w:tab/>
      </w:r>
      <w:r w:rsidRPr="00FD3ED9">
        <w:rPr>
          <w:rFonts w:ascii="Segoe UI Symbol" w:hAnsi="Segoe UI Symbol" w:cs="Segoe UI Symbol"/>
          <w:iCs/>
          <w:sz w:val="20"/>
          <w:szCs w:val="20"/>
        </w:rPr>
        <w:t>☐</w:t>
      </w:r>
    </w:p>
    <w:p w14:paraId="3C5911CF" w14:textId="0E91C14C" w:rsidR="00105C7A" w:rsidRPr="00FD3ED9" w:rsidRDefault="00105C7A" w:rsidP="00105C7A">
      <w:pPr>
        <w:rPr>
          <w:rFonts w:ascii="Arial" w:hAnsi="Arial" w:cs="Arial"/>
          <w:iCs/>
          <w:sz w:val="20"/>
          <w:szCs w:val="20"/>
        </w:rPr>
      </w:pPr>
      <w:r w:rsidRPr="00FD3ED9">
        <w:rPr>
          <w:rFonts w:ascii="Arial" w:hAnsi="Arial" w:cs="Arial"/>
          <w:iCs/>
          <w:sz w:val="20"/>
          <w:szCs w:val="20"/>
        </w:rPr>
        <w:t xml:space="preserve">Carer of a person with dementia </w:t>
      </w:r>
      <w:r w:rsidRPr="00FD3ED9">
        <w:rPr>
          <w:rFonts w:ascii="Arial" w:hAnsi="Arial" w:cs="Arial"/>
          <w:iCs/>
          <w:sz w:val="20"/>
          <w:szCs w:val="20"/>
        </w:rPr>
        <w:tab/>
      </w:r>
      <w:r w:rsidRPr="00FD3ED9">
        <w:rPr>
          <w:rFonts w:ascii="Arial" w:hAnsi="Arial" w:cs="Arial"/>
          <w:iCs/>
          <w:sz w:val="20"/>
          <w:szCs w:val="20"/>
        </w:rPr>
        <w:tab/>
      </w:r>
      <w:r w:rsidRPr="00FD3ED9">
        <w:rPr>
          <w:rFonts w:ascii="Arial" w:hAnsi="Arial" w:cs="Arial"/>
          <w:iCs/>
          <w:sz w:val="20"/>
          <w:szCs w:val="20"/>
        </w:rPr>
        <w:tab/>
      </w:r>
      <w:r w:rsidRPr="00FD3ED9">
        <w:rPr>
          <w:rFonts w:ascii="Arial" w:hAnsi="Arial" w:cs="Arial"/>
          <w:iCs/>
          <w:sz w:val="20"/>
          <w:szCs w:val="20"/>
        </w:rPr>
        <w:tab/>
      </w:r>
      <w:r w:rsidRPr="00FD3ED9">
        <w:rPr>
          <w:rFonts w:ascii="Arial" w:hAnsi="Arial" w:cs="Arial"/>
          <w:iCs/>
          <w:sz w:val="20"/>
          <w:szCs w:val="20"/>
        </w:rPr>
        <w:tab/>
      </w:r>
      <w:r w:rsidRPr="00FD3ED9">
        <w:rPr>
          <w:rFonts w:ascii="Arial" w:hAnsi="Arial" w:cs="Arial"/>
          <w:iCs/>
          <w:sz w:val="20"/>
          <w:szCs w:val="20"/>
        </w:rPr>
        <w:tab/>
      </w:r>
      <w:r w:rsidRPr="00FD3ED9">
        <w:rPr>
          <w:rFonts w:ascii="Arial" w:hAnsi="Arial" w:cs="Arial"/>
          <w:iCs/>
          <w:sz w:val="20"/>
          <w:szCs w:val="20"/>
        </w:rPr>
        <w:tab/>
      </w:r>
      <w:r w:rsidRPr="00FD3ED9">
        <w:rPr>
          <w:rFonts w:ascii="Arial" w:hAnsi="Arial" w:cs="Arial"/>
          <w:iCs/>
          <w:sz w:val="20"/>
          <w:szCs w:val="20"/>
        </w:rPr>
        <w:tab/>
      </w:r>
      <w:r w:rsidRPr="00FD3ED9">
        <w:rPr>
          <w:rFonts w:ascii="Segoe UI Symbol" w:hAnsi="Segoe UI Symbol" w:cs="Segoe UI Symbol"/>
          <w:iCs/>
          <w:sz w:val="20"/>
          <w:szCs w:val="20"/>
        </w:rPr>
        <w:t>☐</w:t>
      </w:r>
    </w:p>
    <w:p w14:paraId="78AA6952" w14:textId="242929D7" w:rsidR="00105C7A" w:rsidRPr="00FD3ED9" w:rsidRDefault="00105C7A" w:rsidP="00105C7A">
      <w:pPr>
        <w:rPr>
          <w:rFonts w:ascii="Arial" w:hAnsi="Arial" w:cs="Arial"/>
          <w:iCs/>
          <w:sz w:val="20"/>
          <w:szCs w:val="20"/>
        </w:rPr>
      </w:pPr>
      <w:r w:rsidRPr="00FD3ED9">
        <w:rPr>
          <w:rFonts w:ascii="Arial" w:hAnsi="Arial" w:cs="Arial"/>
          <w:iCs/>
          <w:sz w:val="20"/>
          <w:szCs w:val="20"/>
        </w:rPr>
        <w:t>Person with a memory problem, who does not yet have a diagnosis of dementia</w:t>
      </w:r>
      <w:r w:rsidRPr="00FD3ED9">
        <w:rPr>
          <w:rFonts w:ascii="Arial" w:hAnsi="Arial" w:cs="Arial"/>
          <w:iCs/>
          <w:sz w:val="20"/>
          <w:szCs w:val="20"/>
        </w:rPr>
        <w:tab/>
        <w:t xml:space="preserve"> </w:t>
      </w:r>
      <w:r w:rsidRPr="00FD3ED9">
        <w:rPr>
          <w:rFonts w:ascii="Arial" w:hAnsi="Arial" w:cs="Arial"/>
          <w:iCs/>
          <w:sz w:val="20"/>
          <w:szCs w:val="20"/>
        </w:rPr>
        <w:tab/>
      </w:r>
      <w:r w:rsidRPr="00FD3ED9">
        <w:rPr>
          <w:rFonts w:ascii="Arial" w:hAnsi="Arial" w:cs="Arial"/>
          <w:iCs/>
          <w:sz w:val="20"/>
          <w:szCs w:val="20"/>
        </w:rPr>
        <w:tab/>
      </w:r>
      <w:r w:rsidRPr="00FD3ED9">
        <w:rPr>
          <w:rFonts w:ascii="Segoe UI Symbol" w:hAnsi="Segoe UI Symbol" w:cs="Segoe UI Symbol"/>
          <w:iCs/>
          <w:sz w:val="20"/>
          <w:szCs w:val="20"/>
        </w:rPr>
        <w:t>☐</w:t>
      </w:r>
    </w:p>
    <w:p w14:paraId="158D63B6" w14:textId="77777777" w:rsidR="00B97F3E" w:rsidRPr="00FD3ED9" w:rsidRDefault="00B97F3E" w:rsidP="00D52A48">
      <w:pPr>
        <w:pStyle w:val="Heading3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BE5F1" w:themeFill="accent1" w:themeFillTint="33"/>
        <w:tblLook w:val="00A0" w:firstRow="1" w:lastRow="0" w:firstColumn="1" w:lastColumn="0" w:noHBand="0" w:noVBand="0"/>
      </w:tblPr>
      <w:tblGrid>
        <w:gridCol w:w="4258"/>
        <w:gridCol w:w="415"/>
        <w:gridCol w:w="342"/>
        <w:gridCol w:w="367"/>
        <w:gridCol w:w="4649"/>
      </w:tblGrid>
      <w:tr w:rsidR="00B97F3E" w:rsidRPr="00FD3ED9" w14:paraId="17BF6B12" w14:textId="77777777" w:rsidTr="004F238E">
        <w:trPr>
          <w:trHeight w:val="557"/>
        </w:trPr>
        <w:tc>
          <w:tcPr>
            <w:tcW w:w="5382" w:type="dxa"/>
            <w:gridSpan w:val="4"/>
            <w:shd w:val="clear" w:color="auto" w:fill="DBE5F1" w:themeFill="accent1" w:themeFillTint="33"/>
            <w:vAlign w:val="bottom"/>
          </w:tcPr>
          <w:p w14:paraId="1738B257" w14:textId="77777777" w:rsidR="00F903D4" w:rsidRDefault="00B97F3E" w:rsidP="00421A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3ED9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  <w:r w:rsidR="00112BA2" w:rsidRPr="00FD3ED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570D8" w:rsidRPr="00FD3ED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C36EF64" w14:textId="0DE14C4C" w:rsidR="00930A0B" w:rsidRPr="00FD3ED9" w:rsidRDefault="00930A0B" w:rsidP="00421A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DBE5F1" w:themeFill="accent1" w:themeFillTint="33"/>
            <w:vAlign w:val="bottom"/>
          </w:tcPr>
          <w:p w14:paraId="181891F7" w14:textId="77777777" w:rsidR="004F238E" w:rsidRDefault="004F238E" w:rsidP="00884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28E384" w14:textId="77777777" w:rsidR="004F238E" w:rsidRDefault="004F238E" w:rsidP="00884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3A443E" w14:textId="77777777" w:rsidR="00F903D4" w:rsidRDefault="004F238E" w:rsidP="004F2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3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Mr/Mrs/Miss/Ms/Other  </w:t>
            </w:r>
          </w:p>
          <w:p w14:paraId="71990E1D" w14:textId="751E65F4" w:rsidR="00930A0B" w:rsidRPr="00FD3ED9" w:rsidRDefault="00930A0B" w:rsidP="004F23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7F3E" w:rsidRPr="00FD3ED9" w14:paraId="620D264C" w14:textId="77777777" w:rsidTr="00811AC1">
        <w:trPr>
          <w:trHeight w:val="408"/>
        </w:trPr>
        <w:tc>
          <w:tcPr>
            <w:tcW w:w="5382" w:type="dxa"/>
            <w:gridSpan w:val="4"/>
            <w:shd w:val="clear" w:color="auto" w:fill="DBE5F1" w:themeFill="accent1" w:themeFillTint="33"/>
            <w:vAlign w:val="bottom"/>
          </w:tcPr>
          <w:p w14:paraId="257B40D2" w14:textId="77777777" w:rsidR="00B97F3E" w:rsidRPr="00FD3ED9" w:rsidRDefault="00B97F3E" w:rsidP="00112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3ED9">
              <w:rPr>
                <w:rFonts w:ascii="Arial" w:hAnsi="Arial" w:cs="Arial"/>
                <w:b/>
                <w:sz w:val="20"/>
                <w:szCs w:val="20"/>
              </w:rPr>
              <w:t>Known as</w:t>
            </w:r>
            <w:r w:rsidR="00DE48E2" w:rsidRPr="00FD3E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472835F" w14:textId="77777777" w:rsidR="00F903D4" w:rsidRPr="00FD3ED9" w:rsidRDefault="00F903D4" w:rsidP="00112B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DBE5F1" w:themeFill="accent1" w:themeFillTint="33"/>
            <w:vAlign w:val="bottom"/>
          </w:tcPr>
          <w:p w14:paraId="38268723" w14:textId="4B152E89" w:rsidR="00B97F3E" w:rsidRPr="00FD3ED9" w:rsidRDefault="00B97F3E" w:rsidP="00F903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E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Male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49723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A8C" w:rsidRPr="00FD3ED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D3E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Female</w:t>
            </w:r>
            <w:r w:rsidR="00086A8C" w:rsidRPr="00FD3E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3133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1C6" w:rsidRPr="00FD3ED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44F63" w:rsidRPr="00FD3E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903D4" w:rsidRPr="00FD3ED9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  <w:r w:rsidR="00086A8C" w:rsidRPr="00FD3E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0281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6A8C" w:rsidRPr="00FD3ED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903D4" w:rsidRPr="00FD3E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91B2953" w14:textId="77777777" w:rsidR="00F903D4" w:rsidRPr="00FD3ED9" w:rsidRDefault="00F903D4" w:rsidP="00F903D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97F3E" w:rsidRPr="00FD3ED9" w14:paraId="31EB3F0B" w14:textId="77777777" w:rsidTr="004F238E">
        <w:trPr>
          <w:trHeight w:val="70"/>
        </w:trPr>
        <w:tc>
          <w:tcPr>
            <w:tcW w:w="5382" w:type="dxa"/>
            <w:gridSpan w:val="4"/>
            <w:tcBorders>
              <w:bottom w:val="dotted" w:sz="4" w:space="0" w:color="auto"/>
            </w:tcBorders>
            <w:shd w:val="clear" w:color="auto" w:fill="DBE5F1" w:themeFill="accent1" w:themeFillTint="33"/>
            <w:vAlign w:val="bottom"/>
          </w:tcPr>
          <w:p w14:paraId="2D8326F3" w14:textId="77777777" w:rsidR="00B97F3E" w:rsidRPr="00FD3ED9" w:rsidRDefault="00B97F3E" w:rsidP="00421A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3ED9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 w:rsidR="00112BA2" w:rsidRPr="00FD3ED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E072D" w:rsidRPr="00FD3E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49" w:type="dxa"/>
            <w:tcBorders>
              <w:bottom w:val="dotted" w:sz="4" w:space="0" w:color="auto"/>
            </w:tcBorders>
            <w:shd w:val="clear" w:color="auto" w:fill="DBE5F1" w:themeFill="accent1" w:themeFillTint="33"/>
            <w:vAlign w:val="bottom"/>
          </w:tcPr>
          <w:p w14:paraId="0532B3BD" w14:textId="77777777" w:rsidR="00B97F3E" w:rsidRDefault="00D15E4C" w:rsidP="00421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ED9">
              <w:rPr>
                <w:rFonts w:ascii="Arial" w:hAnsi="Arial" w:cs="Arial"/>
                <w:b/>
                <w:bCs/>
                <w:sz w:val="20"/>
                <w:szCs w:val="20"/>
              </w:rPr>
              <w:t>NHS No</w:t>
            </w:r>
            <w:r w:rsidR="009F7FC9" w:rsidRPr="00FD3ED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B79FCFD" w14:textId="09EDDC8D" w:rsidR="004F238E" w:rsidRPr="00FD3ED9" w:rsidRDefault="004F238E" w:rsidP="00421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5866" w:rsidRPr="00FD3ED9" w14:paraId="43119891" w14:textId="77777777" w:rsidTr="00AA12D1">
        <w:trPr>
          <w:trHeight w:val="722"/>
        </w:trPr>
        <w:tc>
          <w:tcPr>
            <w:tcW w:w="10031" w:type="dxa"/>
            <w:gridSpan w:val="5"/>
            <w:shd w:val="clear" w:color="auto" w:fill="DBE5F1" w:themeFill="accent1" w:themeFillTint="33"/>
            <w:vAlign w:val="bottom"/>
          </w:tcPr>
          <w:p w14:paraId="206B0F3D" w14:textId="77777777" w:rsidR="006B5866" w:rsidRPr="00FD3ED9" w:rsidRDefault="006B5866" w:rsidP="006B58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3ED9">
              <w:rPr>
                <w:rFonts w:ascii="Arial" w:hAnsi="Arial" w:cs="Arial"/>
                <w:b/>
                <w:sz w:val="20"/>
                <w:szCs w:val="20"/>
              </w:rPr>
              <w:t>Address (permanent):</w:t>
            </w:r>
          </w:p>
          <w:p w14:paraId="53F11ECD" w14:textId="77777777" w:rsidR="003E3406" w:rsidRPr="00FD3ED9" w:rsidRDefault="003E3406" w:rsidP="006B58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6D13A8" w14:textId="77777777" w:rsidR="003E3406" w:rsidRDefault="003E3406" w:rsidP="006B58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7930F" w14:textId="2E6E7436" w:rsidR="005D4214" w:rsidRPr="00FD3ED9" w:rsidRDefault="005D4214" w:rsidP="006B58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7F3E" w:rsidRPr="00FD3ED9" w14:paraId="33520EBE" w14:textId="77777777" w:rsidTr="00FD3ED9">
        <w:trPr>
          <w:trHeight w:val="465"/>
        </w:trPr>
        <w:tc>
          <w:tcPr>
            <w:tcW w:w="4258" w:type="dxa"/>
            <w:shd w:val="clear" w:color="auto" w:fill="DBE5F1" w:themeFill="accent1" w:themeFillTint="33"/>
            <w:vAlign w:val="bottom"/>
          </w:tcPr>
          <w:p w14:paraId="1516BEA8" w14:textId="77777777" w:rsidR="00B97F3E" w:rsidRPr="00FD3ED9" w:rsidRDefault="00B97F3E" w:rsidP="00421A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3ED9">
              <w:rPr>
                <w:rFonts w:ascii="Arial" w:hAnsi="Arial" w:cs="Arial"/>
                <w:b/>
                <w:sz w:val="20"/>
                <w:szCs w:val="20"/>
              </w:rPr>
              <w:t>Postcode</w:t>
            </w:r>
            <w:r w:rsidR="00775BE7" w:rsidRPr="00FD3ED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570D8" w:rsidRPr="00FD3E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73" w:type="dxa"/>
            <w:gridSpan w:val="4"/>
            <w:shd w:val="clear" w:color="auto" w:fill="DBE5F1" w:themeFill="accent1" w:themeFillTint="33"/>
            <w:vAlign w:val="bottom"/>
          </w:tcPr>
          <w:p w14:paraId="249CED8D" w14:textId="77777777" w:rsidR="00B97F3E" w:rsidRPr="00FD3ED9" w:rsidRDefault="00B97F3E" w:rsidP="00421A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3ED9">
              <w:rPr>
                <w:rFonts w:ascii="Arial" w:hAnsi="Arial" w:cs="Arial"/>
                <w:b/>
                <w:sz w:val="20"/>
                <w:szCs w:val="20"/>
              </w:rPr>
              <w:t>Tel no</w:t>
            </w:r>
            <w:r w:rsidR="00775BE7" w:rsidRPr="00FD3ED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570D8" w:rsidRPr="00FD3ED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6B5866" w:rsidRPr="00FD3ED9" w14:paraId="5579E1AA" w14:textId="77777777" w:rsidTr="0034690E">
        <w:trPr>
          <w:trHeight w:val="501"/>
        </w:trPr>
        <w:tc>
          <w:tcPr>
            <w:tcW w:w="4258" w:type="dxa"/>
            <w:shd w:val="clear" w:color="auto" w:fill="DBE5F1" w:themeFill="accent1" w:themeFillTint="33"/>
            <w:vAlign w:val="bottom"/>
          </w:tcPr>
          <w:p w14:paraId="6E0C64AA" w14:textId="77777777" w:rsidR="006B5866" w:rsidRPr="00FD3ED9" w:rsidRDefault="006B5866" w:rsidP="006B58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3ED9">
              <w:rPr>
                <w:rFonts w:ascii="Arial" w:hAnsi="Arial" w:cs="Arial"/>
                <w:b/>
                <w:sz w:val="20"/>
                <w:szCs w:val="20"/>
              </w:rPr>
              <w:t xml:space="preserve">Mobile:                                                 </w:t>
            </w:r>
          </w:p>
        </w:tc>
        <w:tc>
          <w:tcPr>
            <w:tcW w:w="5773" w:type="dxa"/>
            <w:gridSpan w:val="4"/>
            <w:shd w:val="clear" w:color="auto" w:fill="DBE5F1" w:themeFill="accent1" w:themeFillTint="33"/>
            <w:vAlign w:val="bottom"/>
          </w:tcPr>
          <w:p w14:paraId="6C7EBF32" w14:textId="3A15517B" w:rsidR="006B5866" w:rsidRPr="00FD3ED9" w:rsidRDefault="006B5866" w:rsidP="008841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3ED9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4F23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D3ED9" w:rsidRPr="00FD3ED9" w14:paraId="34D08406" w14:textId="77777777" w:rsidTr="00FD3ED9">
        <w:trPr>
          <w:trHeight w:val="379"/>
        </w:trPr>
        <w:tc>
          <w:tcPr>
            <w:tcW w:w="5015" w:type="dxa"/>
            <w:gridSpan w:val="3"/>
            <w:shd w:val="clear" w:color="auto" w:fill="DBE5F1" w:themeFill="accent1" w:themeFillTint="33"/>
            <w:vAlign w:val="bottom"/>
          </w:tcPr>
          <w:p w14:paraId="3FD32461" w14:textId="77777777" w:rsidR="00FD3ED9" w:rsidRPr="00FD3ED9" w:rsidRDefault="00FD3ED9" w:rsidP="006B58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270329" w14:textId="77777777" w:rsidR="00FD3ED9" w:rsidRPr="00FD3ED9" w:rsidRDefault="00FD3ED9" w:rsidP="006B58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3ED9">
              <w:rPr>
                <w:rFonts w:ascii="Arial" w:hAnsi="Arial" w:cs="Arial"/>
                <w:b/>
                <w:sz w:val="20"/>
                <w:szCs w:val="20"/>
              </w:rPr>
              <w:t xml:space="preserve">Cultural/ethnic origin: </w:t>
            </w:r>
          </w:p>
        </w:tc>
        <w:tc>
          <w:tcPr>
            <w:tcW w:w="5016" w:type="dxa"/>
            <w:gridSpan w:val="2"/>
            <w:shd w:val="clear" w:color="auto" w:fill="DBE5F1" w:themeFill="accent1" w:themeFillTint="33"/>
            <w:vAlign w:val="bottom"/>
          </w:tcPr>
          <w:p w14:paraId="3B11CC1F" w14:textId="1A2651FC" w:rsidR="00FD3ED9" w:rsidRPr="00FD3ED9" w:rsidRDefault="00FD3ED9" w:rsidP="006B58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3ED9">
              <w:rPr>
                <w:rFonts w:ascii="Arial" w:hAnsi="Arial" w:cs="Arial"/>
                <w:b/>
                <w:sz w:val="20"/>
                <w:szCs w:val="20"/>
              </w:rPr>
              <w:t>First language:</w:t>
            </w:r>
          </w:p>
        </w:tc>
      </w:tr>
      <w:tr w:rsidR="008C5018" w:rsidRPr="00FD3ED9" w14:paraId="017094A3" w14:textId="77777777" w:rsidTr="00F02425">
        <w:trPr>
          <w:trHeight w:val="565"/>
        </w:trPr>
        <w:tc>
          <w:tcPr>
            <w:tcW w:w="10031" w:type="dxa"/>
            <w:gridSpan w:val="5"/>
            <w:shd w:val="clear" w:color="auto" w:fill="DBE5F1" w:themeFill="accent1" w:themeFillTint="33"/>
            <w:vAlign w:val="bottom"/>
          </w:tcPr>
          <w:p w14:paraId="7DDE554F" w14:textId="7436CB7D" w:rsidR="0040042C" w:rsidRPr="00FD3ED9" w:rsidRDefault="008C5018" w:rsidP="00F2358C">
            <w:pPr>
              <w:tabs>
                <w:tab w:val="left" w:pos="1276"/>
              </w:tabs>
              <w:rPr>
                <w:rFonts w:ascii="Arial" w:hAnsi="Arial" w:cs="Arial"/>
                <w:sz w:val="20"/>
                <w:szCs w:val="20"/>
              </w:rPr>
            </w:pPr>
            <w:r w:rsidRPr="00FD3ED9">
              <w:rPr>
                <w:rFonts w:ascii="Arial" w:hAnsi="Arial" w:cs="Arial"/>
                <w:b/>
                <w:sz w:val="20"/>
                <w:szCs w:val="20"/>
              </w:rPr>
              <w:t xml:space="preserve">Marital </w:t>
            </w:r>
            <w:r w:rsidRPr="00FD3ED9">
              <w:rPr>
                <w:rFonts w:ascii="Arial" w:hAnsi="Arial" w:cs="Arial"/>
                <w:sz w:val="20"/>
                <w:szCs w:val="20"/>
              </w:rPr>
              <w:tab/>
              <w:t xml:space="preserve">Single </w:t>
            </w:r>
            <w:r w:rsidRPr="00FD3ED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D3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5866" w:rsidRPr="00FD3ED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D3ED9">
              <w:rPr>
                <w:rFonts w:ascii="Arial" w:hAnsi="Arial" w:cs="Arial"/>
                <w:sz w:val="20"/>
                <w:szCs w:val="20"/>
              </w:rPr>
              <w:t xml:space="preserve">Married </w:t>
            </w:r>
            <w:r w:rsidR="00112BA2" w:rsidRPr="00FD3ED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D3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5866" w:rsidRPr="00FD3ED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D3ED9">
              <w:rPr>
                <w:rFonts w:ascii="Arial" w:hAnsi="Arial" w:cs="Arial"/>
                <w:sz w:val="20"/>
                <w:szCs w:val="20"/>
              </w:rPr>
              <w:t xml:space="preserve">Civil partnership </w:t>
            </w:r>
            <w:r w:rsidR="006B5866" w:rsidRPr="00FD3ED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D3ED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D3ED9">
              <w:rPr>
                <w:rFonts w:ascii="Arial" w:hAnsi="Arial" w:cs="Arial"/>
                <w:sz w:val="20"/>
                <w:szCs w:val="20"/>
              </w:rPr>
              <w:t xml:space="preserve"> Widowed </w:t>
            </w:r>
            <w:r w:rsidRPr="00FD3ED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D3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5866" w:rsidRPr="00FD3ED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D3ED9">
              <w:rPr>
                <w:rFonts w:ascii="Arial" w:hAnsi="Arial" w:cs="Arial"/>
                <w:sz w:val="20"/>
                <w:szCs w:val="20"/>
              </w:rPr>
              <w:t xml:space="preserve">Divorced </w:t>
            </w:r>
            <w:r w:rsidRPr="00FD3ED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D3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4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425" w:rsidRPr="00F02425">
              <w:rPr>
                <w:rFonts w:ascii="Arial" w:hAnsi="Arial" w:cs="Arial"/>
                <w:sz w:val="20"/>
                <w:szCs w:val="20"/>
              </w:rPr>
              <w:t xml:space="preserve">Separated </w:t>
            </w:r>
            <w:r w:rsidR="00F02425" w:rsidRPr="00F02425">
              <w:rPr>
                <w:rFonts w:ascii="Arial" w:hAnsi="Arial" w:cs="Arial"/>
                <w:sz w:val="20"/>
                <w:szCs w:val="20"/>
              </w:rPr>
              <w:t></w:t>
            </w:r>
          </w:p>
          <w:p w14:paraId="3601E30F" w14:textId="7E2E22E4" w:rsidR="008C5018" w:rsidRPr="00FD3ED9" w:rsidRDefault="0040042C" w:rsidP="00F02425">
            <w:pPr>
              <w:tabs>
                <w:tab w:val="left" w:pos="12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D3ED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C5018" w:rsidRPr="00FD3ED9">
              <w:rPr>
                <w:rFonts w:ascii="Arial" w:hAnsi="Arial" w:cs="Arial"/>
                <w:b/>
                <w:sz w:val="20"/>
                <w:szCs w:val="20"/>
              </w:rPr>
              <w:t>tatu</w:t>
            </w:r>
            <w:r w:rsidR="00F0242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8C5018" w:rsidRPr="00FD3ED9" w14:paraId="2D81C098" w14:textId="77777777" w:rsidTr="00930A0B">
        <w:trPr>
          <w:trHeight w:val="777"/>
        </w:trPr>
        <w:tc>
          <w:tcPr>
            <w:tcW w:w="10031" w:type="dxa"/>
            <w:gridSpan w:val="5"/>
            <w:shd w:val="clear" w:color="auto" w:fill="DBE5F1" w:themeFill="accent1" w:themeFillTint="33"/>
            <w:vAlign w:val="bottom"/>
          </w:tcPr>
          <w:p w14:paraId="08145383" w14:textId="76FBB157" w:rsidR="006B5866" w:rsidRPr="00FD3ED9" w:rsidRDefault="008C5018" w:rsidP="0088418F">
            <w:pPr>
              <w:rPr>
                <w:rFonts w:ascii="Arial" w:hAnsi="Arial" w:cs="Arial"/>
                <w:sz w:val="20"/>
                <w:szCs w:val="20"/>
              </w:rPr>
            </w:pPr>
            <w:r w:rsidRPr="00FD3ED9">
              <w:rPr>
                <w:rFonts w:ascii="Arial" w:hAnsi="Arial" w:cs="Arial"/>
                <w:b/>
                <w:sz w:val="20"/>
                <w:szCs w:val="20"/>
              </w:rPr>
              <w:t xml:space="preserve">Does the person live alone? </w:t>
            </w:r>
            <w:r w:rsidRPr="00FD3ED9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FD3ED9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FD3ED9">
              <w:rPr>
                <w:rFonts w:ascii="Arial" w:hAnsi="Arial" w:cs="Arial"/>
                <w:sz w:val="20"/>
                <w:szCs w:val="20"/>
              </w:rPr>
              <w:t xml:space="preserve">    No  </w:t>
            </w:r>
            <w:r w:rsidR="00112BA2" w:rsidRPr="00FD3ED9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14:paraId="5ECE2206" w14:textId="77777777" w:rsidR="00F02425" w:rsidRDefault="00F02425" w:rsidP="008841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DEBE59" w14:textId="1AD0FEDD" w:rsidR="00930A0B" w:rsidRDefault="00D15E4C" w:rsidP="0088418F">
            <w:pPr>
              <w:rPr>
                <w:rFonts w:ascii="Arial" w:hAnsi="Arial" w:cs="Arial"/>
                <w:sz w:val="20"/>
                <w:szCs w:val="20"/>
              </w:rPr>
            </w:pPr>
            <w:r w:rsidRPr="00FD3ED9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A3A92" w:rsidRPr="00FD3ED9">
              <w:rPr>
                <w:rFonts w:ascii="Arial" w:hAnsi="Arial" w:cs="Arial"/>
                <w:b/>
                <w:sz w:val="20"/>
                <w:szCs w:val="20"/>
              </w:rPr>
              <w:t>ype of accommodation</w:t>
            </w:r>
            <w:r w:rsidR="00930A0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A3A92" w:rsidRPr="00FD3ED9">
              <w:rPr>
                <w:rFonts w:ascii="Arial" w:hAnsi="Arial" w:cs="Arial"/>
                <w:sz w:val="20"/>
                <w:szCs w:val="20"/>
              </w:rPr>
              <w:t xml:space="preserve"> (own home, sheltered housing etc)</w:t>
            </w:r>
            <w:r w:rsidR="00EF52D4" w:rsidRPr="00FD3ED9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58E392C0" w14:textId="48C9340D" w:rsidR="00930A0B" w:rsidRPr="00FD3ED9" w:rsidRDefault="00930A0B" w:rsidP="008841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C8D" w:rsidRPr="00FD3ED9" w14:paraId="562CB1CC" w14:textId="77777777" w:rsidTr="0034690E">
        <w:trPr>
          <w:trHeight w:val="340"/>
        </w:trPr>
        <w:tc>
          <w:tcPr>
            <w:tcW w:w="10031" w:type="dxa"/>
            <w:gridSpan w:val="5"/>
            <w:tcBorders>
              <w:bottom w:val="nil"/>
            </w:tcBorders>
            <w:shd w:val="clear" w:color="auto" w:fill="DBE5F1" w:themeFill="accent1" w:themeFillTint="33"/>
            <w:vAlign w:val="bottom"/>
          </w:tcPr>
          <w:p w14:paraId="575A0164" w14:textId="77777777" w:rsidR="00FD3ED9" w:rsidRPr="00FD3ED9" w:rsidRDefault="00FD3ED9" w:rsidP="008841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12BDF" w14:textId="617877D1" w:rsidR="006F4C8D" w:rsidRPr="00FD3ED9" w:rsidRDefault="006F4C8D" w:rsidP="008841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3ED9">
              <w:rPr>
                <w:rFonts w:ascii="Arial" w:hAnsi="Arial" w:cs="Arial"/>
                <w:b/>
                <w:sz w:val="20"/>
                <w:szCs w:val="20"/>
              </w:rPr>
              <w:t>Diagnosis (</w:t>
            </w:r>
            <w:r w:rsidR="0097415D" w:rsidRPr="00FD3ED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referral is </w:t>
            </w:r>
            <w:r w:rsidRPr="00FD3ED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for a </w:t>
            </w:r>
            <w:proofErr w:type="spellStart"/>
            <w:r w:rsidRPr="00FD3ED9">
              <w:rPr>
                <w:rFonts w:ascii="Arial" w:hAnsi="Arial" w:cs="Arial"/>
                <w:b/>
                <w:i/>
                <w:sz w:val="20"/>
                <w:szCs w:val="20"/>
              </w:rPr>
              <w:t>carer</w:t>
            </w:r>
            <w:proofErr w:type="spellEnd"/>
            <w:r w:rsidR="00D52A48" w:rsidRPr="00FD3ED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="0097415D" w:rsidRPr="00FD3ED9">
              <w:rPr>
                <w:rFonts w:ascii="Arial" w:hAnsi="Arial" w:cs="Arial"/>
                <w:b/>
                <w:i/>
                <w:sz w:val="20"/>
                <w:szCs w:val="20"/>
              </w:rPr>
              <w:t>please state the</w:t>
            </w:r>
            <w:r w:rsidRPr="00FD3ED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diagnosis of the person who is </w:t>
            </w:r>
            <w:r w:rsidR="00D52A48" w:rsidRPr="00FD3ED9">
              <w:rPr>
                <w:rFonts w:ascii="Arial" w:hAnsi="Arial" w:cs="Arial"/>
                <w:b/>
                <w:i/>
                <w:sz w:val="20"/>
                <w:szCs w:val="20"/>
              </w:rPr>
              <w:t>being</w:t>
            </w:r>
            <w:r w:rsidRPr="00FD3ED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cared for)</w:t>
            </w:r>
          </w:p>
        </w:tc>
      </w:tr>
      <w:tr w:rsidR="006F4C8D" w:rsidRPr="00FD3ED9" w14:paraId="67A5F8C7" w14:textId="77777777" w:rsidTr="00F0242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32"/>
        </w:trPr>
        <w:tc>
          <w:tcPr>
            <w:tcW w:w="4673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bottom"/>
          </w:tcPr>
          <w:p w14:paraId="25351614" w14:textId="77777777" w:rsidR="006B5866" w:rsidRPr="00FD3ED9" w:rsidRDefault="0097415D" w:rsidP="007E2ED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D3ED9">
              <w:rPr>
                <w:rFonts w:ascii="Arial" w:hAnsi="Arial" w:cs="Arial"/>
                <w:color w:val="FF0000"/>
                <w:sz w:val="20"/>
                <w:szCs w:val="20"/>
              </w:rPr>
              <w:t>Does the person being referred have a diagnosis of dementia?</w:t>
            </w:r>
            <w:r w:rsidR="006B64F1" w:rsidRPr="00FD3ED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009CB76A" w14:textId="77777777" w:rsidR="006B64F1" w:rsidRPr="00FD3ED9" w:rsidRDefault="006B64F1" w:rsidP="007E2EDC">
            <w:pPr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</w:pPr>
          </w:p>
          <w:p w14:paraId="17350F30" w14:textId="5A0F0B4D" w:rsidR="00EE4CC6" w:rsidRPr="00FD3ED9" w:rsidRDefault="006B64F1" w:rsidP="006B64F1">
            <w:pPr>
              <w:rPr>
                <w:rFonts w:ascii="Arial" w:hAnsi="Arial" w:cs="Arial"/>
                <w:sz w:val="20"/>
                <w:szCs w:val="20"/>
              </w:rPr>
            </w:pPr>
            <w:r w:rsidRPr="00FD3ED9">
              <w:rPr>
                <w:rFonts w:ascii="Arial" w:hAnsi="Arial" w:cs="Arial"/>
                <w:sz w:val="20"/>
                <w:szCs w:val="20"/>
              </w:rPr>
              <w:t>Yes</w:t>
            </w:r>
            <w:r w:rsidR="00EE4CC6" w:rsidRPr="00FD3ED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9288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C7A" w:rsidRPr="00FD3E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68939259" w14:textId="4BC37430" w:rsidR="00105C7A" w:rsidRPr="00FD3ED9" w:rsidRDefault="006B64F1" w:rsidP="006B64F1">
            <w:pPr>
              <w:rPr>
                <w:rFonts w:ascii="Arial" w:hAnsi="Arial" w:cs="Arial"/>
                <w:sz w:val="20"/>
                <w:szCs w:val="20"/>
              </w:rPr>
            </w:pPr>
            <w:r w:rsidRPr="00FD3ED9">
              <w:rPr>
                <w:rFonts w:ascii="Arial" w:hAnsi="Arial" w:cs="Arial"/>
                <w:sz w:val="20"/>
                <w:szCs w:val="20"/>
              </w:rPr>
              <w:t>No</w:t>
            </w:r>
            <w:r w:rsidR="0034690E" w:rsidRPr="00FD3ED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598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0E" w:rsidRPr="00FD3ED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05C7A" w:rsidRPr="00FD3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C127D7" w14:textId="4C16797A" w:rsidR="006B64F1" w:rsidRPr="00FD3ED9" w:rsidRDefault="00105C7A" w:rsidP="007E2EDC">
            <w:pPr>
              <w:rPr>
                <w:rFonts w:ascii="Arial" w:hAnsi="Arial" w:cs="Arial"/>
                <w:sz w:val="20"/>
                <w:szCs w:val="20"/>
              </w:rPr>
            </w:pPr>
            <w:r w:rsidRPr="00FD3ED9">
              <w:rPr>
                <w:rFonts w:ascii="Arial" w:hAnsi="Arial" w:cs="Arial"/>
                <w:sz w:val="20"/>
                <w:szCs w:val="20"/>
              </w:rPr>
              <w:t>N</w:t>
            </w:r>
            <w:r w:rsidR="0034690E" w:rsidRPr="00FD3ED9">
              <w:rPr>
                <w:rFonts w:ascii="Arial" w:hAnsi="Arial" w:cs="Arial"/>
                <w:sz w:val="20"/>
                <w:szCs w:val="20"/>
              </w:rPr>
              <w:t xml:space="preserve">ot known </w:t>
            </w:r>
            <w:r w:rsidRPr="00FD3ED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60C9EC63" w14:textId="05261B14" w:rsidR="007744E7" w:rsidRPr="00FD3ED9" w:rsidRDefault="007744E7" w:rsidP="007E2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8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3D7E704D" w14:textId="77777777" w:rsidR="004912E8" w:rsidRPr="00FD3ED9" w:rsidRDefault="004912E8" w:rsidP="004912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707C0" w14:textId="050C9322" w:rsidR="006F4C8D" w:rsidRPr="00FD3ED9" w:rsidRDefault="006C3BC0" w:rsidP="004912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Diagnosis made by:</w:t>
            </w:r>
          </w:p>
          <w:p w14:paraId="40E1190E" w14:textId="77777777" w:rsidR="006B5866" w:rsidRPr="00FD3ED9" w:rsidRDefault="006B5866" w:rsidP="004912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8B12CB" w14:textId="77777777" w:rsidR="006B5866" w:rsidRPr="00FD3ED9" w:rsidRDefault="006B5866" w:rsidP="004912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CAE04" w14:textId="7D1CB7F1" w:rsidR="006B64F1" w:rsidRPr="00FD3ED9" w:rsidRDefault="00177ACD" w:rsidP="004912E8">
            <w:pPr>
              <w:rPr>
                <w:rFonts w:ascii="Arial" w:hAnsi="Arial" w:cs="Arial"/>
                <w:sz w:val="20"/>
                <w:szCs w:val="20"/>
              </w:rPr>
            </w:pPr>
            <w:r w:rsidRPr="00FD3ED9">
              <w:rPr>
                <w:rFonts w:ascii="Arial" w:hAnsi="Arial" w:cs="Arial"/>
                <w:sz w:val="20"/>
                <w:szCs w:val="20"/>
              </w:rPr>
              <w:t>Diagnosis details:</w:t>
            </w:r>
          </w:p>
          <w:p w14:paraId="3B002FCA" w14:textId="77777777" w:rsidR="006B64F1" w:rsidRPr="00FD3ED9" w:rsidRDefault="006B64F1" w:rsidP="004912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51A77C" w14:textId="77777777" w:rsidR="00D15E4C" w:rsidRPr="00FD3ED9" w:rsidRDefault="00D15E4C" w:rsidP="004912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CB91A" w14:textId="4996F167" w:rsidR="00D15E4C" w:rsidRPr="00FD3ED9" w:rsidRDefault="00D15E4C" w:rsidP="004912E8">
            <w:pPr>
              <w:rPr>
                <w:rFonts w:ascii="Arial" w:hAnsi="Arial" w:cs="Arial"/>
                <w:sz w:val="20"/>
                <w:szCs w:val="20"/>
              </w:rPr>
            </w:pPr>
            <w:r w:rsidRPr="00FD3ED9">
              <w:rPr>
                <w:rFonts w:ascii="Arial" w:hAnsi="Arial" w:cs="Arial"/>
                <w:sz w:val="20"/>
                <w:szCs w:val="20"/>
              </w:rPr>
              <w:t>Date of diagnosis</w:t>
            </w:r>
            <w:r w:rsidR="008666DE" w:rsidRPr="00FD3ED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75AC2" w:rsidRPr="00FD3ED9" w14:paraId="0564A835" w14:textId="77777777" w:rsidTr="00F0242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833"/>
        </w:trPr>
        <w:tc>
          <w:tcPr>
            <w:tcW w:w="10031" w:type="dxa"/>
            <w:gridSpan w:val="5"/>
            <w:tcBorders>
              <w:top w:val="nil"/>
              <w:bottom w:val="single" w:sz="6" w:space="0" w:color="auto"/>
            </w:tcBorders>
            <w:shd w:val="clear" w:color="auto" w:fill="DBE5F1" w:themeFill="accent1" w:themeFillTint="33"/>
            <w:vAlign w:val="bottom"/>
          </w:tcPr>
          <w:p w14:paraId="03A1C19B" w14:textId="2019A64A" w:rsidR="00975AC2" w:rsidRPr="005D4214" w:rsidRDefault="00975AC2" w:rsidP="007E2EDC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D42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lastRenderedPageBreak/>
              <w:t>If they do not</w:t>
            </w:r>
            <w:r w:rsidR="008666DE" w:rsidRPr="005D42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D42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have a diagnosis of dementia:</w:t>
            </w:r>
          </w:p>
          <w:p w14:paraId="73C5D3A7" w14:textId="4B477561" w:rsidR="00975AC2" w:rsidRPr="00FD3ED9" w:rsidRDefault="00975AC2" w:rsidP="007E2EDC">
            <w:pPr>
              <w:rPr>
                <w:rFonts w:ascii="Arial" w:hAnsi="Arial" w:cs="Arial"/>
                <w:sz w:val="20"/>
                <w:szCs w:val="20"/>
              </w:rPr>
            </w:pPr>
            <w:r w:rsidRPr="00FD3ED9">
              <w:rPr>
                <w:rFonts w:ascii="Arial" w:hAnsi="Arial" w:cs="Arial"/>
                <w:sz w:val="20"/>
                <w:szCs w:val="20"/>
              </w:rPr>
              <w:t>Are they able to engage with the diagnostic service</w:t>
            </w:r>
            <w:r w:rsidR="008666DE" w:rsidRPr="00FD3ED9">
              <w:rPr>
                <w:rFonts w:ascii="Arial" w:hAnsi="Arial" w:cs="Arial"/>
                <w:sz w:val="20"/>
                <w:szCs w:val="20"/>
              </w:rPr>
              <w:t xml:space="preserve">? Yes </w:t>
            </w:r>
            <w:r w:rsidR="008666DE" w:rsidRPr="00FD3ED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8666DE" w:rsidRPr="00FD3ED9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8666DE" w:rsidRPr="00FD3ED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  <w:p w14:paraId="0D5F446F" w14:textId="77777777" w:rsidR="00F02425" w:rsidRDefault="00F02425" w:rsidP="004912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FFB7F" w14:textId="1D8B8AF9" w:rsidR="00975AC2" w:rsidRPr="00FD3ED9" w:rsidRDefault="00975AC2" w:rsidP="004912E8">
            <w:pPr>
              <w:rPr>
                <w:rFonts w:ascii="Arial" w:hAnsi="Arial" w:cs="Arial"/>
                <w:sz w:val="20"/>
                <w:szCs w:val="20"/>
              </w:rPr>
            </w:pPr>
            <w:r w:rsidRPr="00FD3ED9">
              <w:rPr>
                <w:rFonts w:ascii="Arial" w:hAnsi="Arial" w:cs="Arial"/>
                <w:sz w:val="20"/>
                <w:szCs w:val="20"/>
              </w:rPr>
              <w:t>Briefly describe any issues with accessing or engaging with diagnostic services</w:t>
            </w:r>
            <w:r w:rsidR="008666DE" w:rsidRPr="00FD3ED9">
              <w:rPr>
                <w:rFonts w:ascii="Arial" w:hAnsi="Arial" w:cs="Arial"/>
                <w:sz w:val="20"/>
                <w:szCs w:val="20"/>
              </w:rPr>
              <w:t>:</w:t>
            </w:r>
            <w:r w:rsidRPr="00FD3E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DF571E4" w14:textId="5C1F13C4" w:rsidR="009F7FC9" w:rsidRPr="00FD3ED9" w:rsidRDefault="009F7FC9" w:rsidP="004912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61B2C" w14:textId="77777777" w:rsidR="009F7FC9" w:rsidRPr="00FD3ED9" w:rsidRDefault="009F7FC9" w:rsidP="004912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B8CC7" w14:textId="3EB7D49C" w:rsidR="008666DE" w:rsidRPr="00FD3ED9" w:rsidRDefault="008666DE" w:rsidP="004912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B4AC89" w14:textId="4D9A7157" w:rsidR="00D52A48" w:rsidRPr="00FD3ED9" w:rsidRDefault="00D52A4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6F4C8D" w:rsidRPr="00FD3ED9" w14:paraId="52286C19" w14:textId="77777777" w:rsidTr="00670BCC">
        <w:trPr>
          <w:trHeight w:val="1683"/>
        </w:trPr>
        <w:tc>
          <w:tcPr>
            <w:tcW w:w="10031" w:type="dxa"/>
            <w:shd w:val="clear" w:color="auto" w:fill="auto"/>
            <w:vAlign w:val="bottom"/>
          </w:tcPr>
          <w:p w14:paraId="1B4BD6A5" w14:textId="6E066AF7" w:rsidR="008570D8" w:rsidRPr="00F02425" w:rsidRDefault="006B5866" w:rsidP="007178A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D3ED9">
              <w:rPr>
                <w:rFonts w:ascii="Arial" w:hAnsi="Arial" w:cs="Arial"/>
                <w:b/>
                <w:sz w:val="20"/>
                <w:szCs w:val="20"/>
              </w:rPr>
              <w:t>Reason for R</w:t>
            </w:r>
            <w:r w:rsidR="008152C6" w:rsidRPr="00FD3ED9">
              <w:rPr>
                <w:rFonts w:ascii="Arial" w:hAnsi="Arial" w:cs="Arial"/>
                <w:b/>
                <w:sz w:val="20"/>
                <w:szCs w:val="20"/>
              </w:rPr>
              <w:t>eferral:</w:t>
            </w:r>
            <w:r w:rsidR="00F024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2425" w:rsidRPr="00F0242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mention any concerns regarding changes of behaviour</w:t>
            </w:r>
            <w:r w:rsidR="00670B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behavioural and psychological symptoms of dementia</w:t>
            </w:r>
            <w:r w:rsidR="00F02425" w:rsidRPr="00F02425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risk factors</w:t>
            </w:r>
          </w:p>
          <w:p w14:paraId="4776275F" w14:textId="77777777" w:rsidR="004D7103" w:rsidRPr="00F02425" w:rsidRDefault="004D7103" w:rsidP="008841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BB2C81" w14:textId="77777777" w:rsidR="00670BCC" w:rsidRPr="00FD3ED9" w:rsidRDefault="00670BCC" w:rsidP="008841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A54CCA" w14:textId="77777777" w:rsidR="00D52A48" w:rsidRPr="00FD3ED9" w:rsidRDefault="00D52A48" w:rsidP="008841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A06471" w14:textId="77777777" w:rsidR="00670BCC" w:rsidRDefault="00670BCC" w:rsidP="008841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54BA13" w14:textId="77777777" w:rsidR="00F02425" w:rsidRPr="00FD3ED9" w:rsidRDefault="00F02425" w:rsidP="008841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386021" w14:textId="1F0A859D" w:rsidR="00977828" w:rsidRPr="00FD3ED9" w:rsidRDefault="00977828" w:rsidP="008841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03A754" w14:textId="77777777" w:rsidR="007E6BE2" w:rsidRPr="00FD3ED9" w:rsidRDefault="007E6BE2" w:rsidP="008841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241C26" w14:textId="77777777" w:rsidR="005D4214" w:rsidRPr="00FD3ED9" w:rsidRDefault="005D4214" w:rsidP="008841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394856" w14:textId="77777777" w:rsidR="00977828" w:rsidRPr="00FD3ED9" w:rsidRDefault="00977828" w:rsidP="008841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DA2E20" w14:textId="77777777" w:rsidR="00977828" w:rsidRPr="00FD3ED9" w:rsidRDefault="00977828" w:rsidP="008841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2E64A37" w14:textId="500E2AAC" w:rsidR="00B97F3E" w:rsidRPr="00FD3ED9" w:rsidRDefault="00105C7A" w:rsidP="00105C7A">
      <w:pPr>
        <w:rPr>
          <w:rFonts w:ascii="Arial" w:hAnsi="Arial" w:cs="Arial"/>
          <w:b/>
          <w:bCs/>
          <w:sz w:val="20"/>
          <w:szCs w:val="20"/>
        </w:rPr>
      </w:pPr>
      <w:r w:rsidRPr="00FD3ED9">
        <w:rPr>
          <w:rFonts w:ascii="Arial" w:hAnsi="Arial" w:cs="Arial"/>
          <w:b/>
          <w:bCs/>
          <w:sz w:val="20"/>
          <w:szCs w:val="20"/>
        </w:rPr>
        <w:t>Main Contact/ NOK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258"/>
        <w:gridCol w:w="812"/>
        <w:gridCol w:w="4961"/>
      </w:tblGrid>
      <w:tr w:rsidR="00B97F3E" w:rsidRPr="00FD3ED9" w14:paraId="2C34DFB8" w14:textId="77777777" w:rsidTr="00F2358C">
        <w:trPr>
          <w:trHeight w:val="340"/>
        </w:trPr>
        <w:tc>
          <w:tcPr>
            <w:tcW w:w="5070" w:type="dxa"/>
            <w:gridSpan w:val="2"/>
            <w:shd w:val="clear" w:color="auto" w:fill="auto"/>
            <w:vAlign w:val="bottom"/>
          </w:tcPr>
          <w:p w14:paraId="77B9EA15" w14:textId="77777777" w:rsidR="00B97F3E" w:rsidRPr="00FD3ED9" w:rsidRDefault="00B97F3E" w:rsidP="00421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ED9">
              <w:rPr>
                <w:rFonts w:ascii="Arial" w:hAnsi="Arial" w:cs="Arial"/>
                <w:b/>
                <w:bCs/>
                <w:sz w:val="20"/>
                <w:szCs w:val="20"/>
              </w:rPr>
              <w:t>Full name</w:t>
            </w:r>
            <w:r w:rsidR="00B50E12" w:rsidRPr="00FD3E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32561A1F" w14:textId="77777777" w:rsidR="00B97F3E" w:rsidRPr="00FD3ED9" w:rsidRDefault="00B97F3E" w:rsidP="00884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ED9">
              <w:rPr>
                <w:rFonts w:ascii="Arial" w:hAnsi="Arial" w:cs="Arial"/>
                <w:b/>
                <w:bCs/>
                <w:sz w:val="20"/>
                <w:szCs w:val="20"/>
              </w:rPr>
              <w:t>Mr/Mrs/Miss/Ms/Other</w:t>
            </w:r>
          </w:p>
        </w:tc>
      </w:tr>
      <w:tr w:rsidR="00B97F3E" w:rsidRPr="00FD3ED9" w14:paraId="15FC15A8" w14:textId="77777777" w:rsidTr="00F2358C">
        <w:trPr>
          <w:trHeight w:val="340"/>
        </w:trPr>
        <w:tc>
          <w:tcPr>
            <w:tcW w:w="10031" w:type="dxa"/>
            <w:gridSpan w:val="3"/>
            <w:shd w:val="clear" w:color="auto" w:fill="auto"/>
            <w:vAlign w:val="bottom"/>
          </w:tcPr>
          <w:p w14:paraId="03776220" w14:textId="2499B69D" w:rsidR="00B97F3E" w:rsidRPr="00FD3ED9" w:rsidRDefault="00B97F3E" w:rsidP="00884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ED9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  <w:r w:rsidR="009F7FC9" w:rsidRPr="00FD3ED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FD3E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95F4C" w:rsidRPr="00FD3ED9" w14:paraId="230B6D52" w14:textId="77777777" w:rsidTr="00F2358C">
        <w:trPr>
          <w:trHeight w:val="340"/>
        </w:trPr>
        <w:tc>
          <w:tcPr>
            <w:tcW w:w="10031" w:type="dxa"/>
            <w:gridSpan w:val="3"/>
            <w:shd w:val="clear" w:color="auto" w:fill="auto"/>
            <w:vAlign w:val="bottom"/>
          </w:tcPr>
          <w:p w14:paraId="02D79212" w14:textId="77777777" w:rsidR="00C95F4C" w:rsidRPr="00FD3ED9" w:rsidRDefault="00C95F4C" w:rsidP="00884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5F4C" w:rsidRPr="00FD3ED9" w14:paraId="7097A6F3" w14:textId="77777777" w:rsidTr="00F2358C">
        <w:trPr>
          <w:trHeight w:val="340"/>
        </w:trPr>
        <w:tc>
          <w:tcPr>
            <w:tcW w:w="10031" w:type="dxa"/>
            <w:gridSpan w:val="3"/>
            <w:shd w:val="clear" w:color="auto" w:fill="auto"/>
            <w:vAlign w:val="bottom"/>
          </w:tcPr>
          <w:p w14:paraId="086D9FC9" w14:textId="6C6F5ED3" w:rsidR="00C95F4C" w:rsidRPr="00FD3ED9" w:rsidRDefault="00C95F4C" w:rsidP="00884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ED9">
              <w:rPr>
                <w:rFonts w:ascii="Arial" w:hAnsi="Arial" w:cs="Arial"/>
                <w:b/>
                <w:bCs/>
                <w:sz w:val="20"/>
                <w:szCs w:val="20"/>
              </w:rPr>
              <w:t>Postcode</w:t>
            </w:r>
            <w:r w:rsidR="009F7FC9" w:rsidRPr="00FD3ED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97F3E" w:rsidRPr="00FD3ED9" w14:paraId="22133E33" w14:textId="77777777" w:rsidTr="00F2358C">
        <w:trPr>
          <w:trHeight w:val="340"/>
        </w:trPr>
        <w:tc>
          <w:tcPr>
            <w:tcW w:w="4258" w:type="dxa"/>
            <w:shd w:val="clear" w:color="auto" w:fill="auto"/>
            <w:vAlign w:val="bottom"/>
          </w:tcPr>
          <w:p w14:paraId="04ECBCAE" w14:textId="07BCAE17" w:rsidR="00B97F3E" w:rsidRPr="00FD3ED9" w:rsidRDefault="00B97F3E" w:rsidP="00BF6B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ED9">
              <w:rPr>
                <w:rFonts w:ascii="Arial" w:hAnsi="Arial" w:cs="Arial"/>
                <w:b/>
                <w:bCs/>
                <w:sz w:val="20"/>
                <w:szCs w:val="20"/>
              </w:rPr>
              <w:t>Tel no (home)</w:t>
            </w:r>
            <w:r w:rsidR="009F7FC9" w:rsidRPr="00FD3ED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73" w:type="dxa"/>
            <w:gridSpan w:val="2"/>
            <w:shd w:val="clear" w:color="auto" w:fill="auto"/>
            <w:vAlign w:val="bottom"/>
          </w:tcPr>
          <w:p w14:paraId="090F1131" w14:textId="77777777" w:rsidR="00B97F3E" w:rsidRPr="00FD3ED9" w:rsidRDefault="00434EAC" w:rsidP="00421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ED9">
              <w:rPr>
                <w:rFonts w:ascii="Arial" w:hAnsi="Arial" w:cs="Arial"/>
                <w:b/>
                <w:bCs/>
                <w:sz w:val="20"/>
                <w:szCs w:val="20"/>
              </w:rPr>
              <w:t>Mobile:</w:t>
            </w:r>
            <w:r w:rsidR="000F124B" w:rsidRPr="00FD3E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95F4C" w:rsidRPr="00FD3ED9" w14:paraId="3F968D01" w14:textId="77777777" w:rsidTr="00F2358C">
        <w:trPr>
          <w:trHeight w:val="340"/>
        </w:trPr>
        <w:tc>
          <w:tcPr>
            <w:tcW w:w="4258" w:type="dxa"/>
            <w:shd w:val="clear" w:color="auto" w:fill="auto"/>
            <w:vAlign w:val="bottom"/>
          </w:tcPr>
          <w:p w14:paraId="5745E33F" w14:textId="4B23EC1D" w:rsidR="00C95F4C" w:rsidRPr="00FD3ED9" w:rsidRDefault="00C95F4C" w:rsidP="00421A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ED9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  <w:r w:rsidR="009F7FC9" w:rsidRPr="00FD3ED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F124B" w:rsidRPr="00FD3E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73" w:type="dxa"/>
            <w:gridSpan w:val="2"/>
            <w:shd w:val="clear" w:color="auto" w:fill="auto"/>
            <w:vAlign w:val="bottom"/>
          </w:tcPr>
          <w:p w14:paraId="2F2BD4FC" w14:textId="77777777" w:rsidR="00C95F4C" w:rsidRPr="00FD3ED9" w:rsidRDefault="00C95F4C" w:rsidP="008841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3ED9">
              <w:rPr>
                <w:rFonts w:ascii="Arial" w:hAnsi="Arial" w:cs="Arial"/>
                <w:b/>
                <w:bCs/>
                <w:sz w:val="20"/>
                <w:szCs w:val="20"/>
              </w:rPr>
              <w:t>Keyholder</w:t>
            </w:r>
            <w:r w:rsidRPr="00FD3ED9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FD3ED9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6F"/>
            </w:r>
            <w:r w:rsidRPr="00FD3E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 </w:t>
            </w:r>
            <w:r w:rsidRPr="00FD3ED9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6F"/>
            </w:r>
            <w:r w:rsidRPr="00FD3E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</w:t>
            </w:r>
          </w:p>
        </w:tc>
      </w:tr>
    </w:tbl>
    <w:p w14:paraId="1AC47DD0" w14:textId="7F1B52C0" w:rsidR="009F7FC9" w:rsidRPr="00FD3ED9" w:rsidRDefault="009F7FC9" w:rsidP="009F7FC9">
      <w:pPr>
        <w:rPr>
          <w:rFonts w:ascii="Arial" w:hAnsi="Arial" w:cs="Arial"/>
          <w:b/>
          <w:bCs/>
          <w:sz w:val="20"/>
          <w:szCs w:val="20"/>
        </w:rPr>
      </w:pPr>
    </w:p>
    <w:p w14:paraId="564286CF" w14:textId="7E1F764D" w:rsidR="009F7FC9" w:rsidRPr="00FD3ED9" w:rsidRDefault="009F7FC9" w:rsidP="009F7FC9">
      <w:pPr>
        <w:rPr>
          <w:rFonts w:ascii="Arial" w:hAnsi="Arial" w:cs="Arial"/>
          <w:b/>
          <w:bCs/>
          <w:sz w:val="20"/>
          <w:szCs w:val="20"/>
        </w:rPr>
      </w:pPr>
      <w:r w:rsidRPr="00FD3ED9">
        <w:rPr>
          <w:rFonts w:ascii="Arial" w:hAnsi="Arial" w:cs="Arial"/>
          <w:b/>
          <w:bCs/>
          <w:sz w:val="20"/>
          <w:szCs w:val="20"/>
        </w:rPr>
        <w:t>Other contact / Keyholder:</w:t>
      </w:r>
    </w:p>
    <w:p w14:paraId="51DF20A9" w14:textId="180A60C3" w:rsidR="009F7FC9" w:rsidRPr="00FD3ED9" w:rsidRDefault="00530FBF" w:rsidP="009F7F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1970B" wp14:editId="161F7ADF">
                <wp:simplePos x="0" y="0"/>
                <wp:positionH relativeFrom="column">
                  <wp:posOffset>1705610</wp:posOffset>
                </wp:positionH>
                <wp:positionV relativeFrom="paragraph">
                  <wp:posOffset>10795</wp:posOffset>
                </wp:positionV>
                <wp:extent cx="46196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9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B9199" id="Straight Connector 1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3pt,.85pt" to="498.0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" strokecolor="black [3213]">
                <v:stroke dashstyle="1 1"/>
              </v:line>
            </w:pict>
          </mc:Fallback>
        </mc:AlternateContent>
      </w:r>
    </w:p>
    <w:p w14:paraId="3B0C10E7" w14:textId="77777777" w:rsidR="00B97F3E" w:rsidRPr="00F02425" w:rsidRDefault="00B97F3E" w:rsidP="00B97F3E">
      <w:pPr>
        <w:pStyle w:val="Heading3"/>
        <w:rPr>
          <w:rFonts w:ascii="Arial" w:hAnsi="Arial" w:cs="Arial"/>
          <w:color w:val="FF0000"/>
          <w:sz w:val="20"/>
          <w:szCs w:val="20"/>
        </w:rPr>
      </w:pPr>
      <w:r w:rsidRPr="00F02425">
        <w:rPr>
          <w:rFonts w:ascii="Arial" w:hAnsi="Arial" w:cs="Arial"/>
          <w:color w:val="FF0000"/>
          <w:sz w:val="20"/>
          <w:szCs w:val="20"/>
        </w:rPr>
        <w:t>GP details</w:t>
      </w:r>
      <w:r w:rsidR="003E3406" w:rsidRPr="00F02425">
        <w:rPr>
          <w:rFonts w:ascii="Arial" w:hAnsi="Arial" w:cs="Arial"/>
          <w:color w:val="FF0000"/>
          <w:sz w:val="20"/>
          <w:szCs w:val="20"/>
        </w:rPr>
        <w:t xml:space="preserve"> (required)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961"/>
      </w:tblGrid>
      <w:tr w:rsidR="00B97F3E" w:rsidRPr="00FD3ED9" w14:paraId="1575A8B5" w14:textId="77777777" w:rsidTr="00F2358C">
        <w:trPr>
          <w:trHeight w:val="340"/>
        </w:trPr>
        <w:tc>
          <w:tcPr>
            <w:tcW w:w="5070" w:type="dxa"/>
            <w:shd w:val="clear" w:color="auto" w:fill="auto"/>
            <w:vAlign w:val="bottom"/>
          </w:tcPr>
          <w:p w14:paraId="58F13C71" w14:textId="77777777" w:rsidR="006B5866" w:rsidRPr="00FD3ED9" w:rsidRDefault="00B97F3E" w:rsidP="00421ADB">
            <w:pPr>
              <w:rPr>
                <w:rFonts w:ascii="Arial" w:hAnsi="Arial" w:cs="Arial"/>
                <w:sz w:val="20"/>
                <w:szCs w:val="20"/>
              </w:rPr>
            </w:pPr>
            <w:r w:rsidRPr="00FD3ED9">
              <w:rPr>
                <w:rFonts w:ascii="Arial" w:hAnsi="Arial" w:cs="Arial"/>
                <w:sz w:val="20"/>
                <w:szCs w:val="20"/>
              </w:rPr>
              <w:t>Name</w:t>
            </w:r>
            <w:r w:rsidR="00112BA2" w:rsidRPr="00FD3ED9">
              <w:rPr>
                <w:rFonts w:ascii="Arial" w:hAnsi="Arial" w:cs="Arial"/>
                <w:sz w:val="20"/>
                <w:szCs w:val="20"/>
              </w:rPr>
              <w:t>:</w:t>
            </w:r>
            <w:r w:rsidR="00872901" w:rsidRPr="00FD3ED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961" w:type="dxa"/>
            <w:shd w:val="clear" w:color="auto" w:fill="auto"/>
            <w:vAlign w:val="bottom"/>
          </w:tcPr>
          <w:p w14:paraId="39A8A2AD" w14:textId="77777777" w:rsidR="00B97F3E" w:rsidRPr="00FD3ED9" w:rsidRDefault="00B97F3E" w:rsidP="00112BA2">
            <w:pPr>
              <w:rPr>
                <w:rFonts w:ascii="Arial" w:hAnsi="Arial" w:cs="Arial"/>
                <w:sz w:val="20"/>
                <w:szCs w:val="20"/>
              </w:rPr>
            </w:pPr>
            <w:r w:rsidRPr="00FD3ED9">
              <w:rPr>
                <w:rFonts w:ascii="Arial" w:hAnsi="Arial" w:cs="Arial"/>
                <w:sz w:val="20"/>
                <w:szCs w:val="20"/>
              </w:rPr>
              <w:t>Tel no</w:t>
            </w:r>
            <w:r w:rsidR="008A7923" w:rsidRPr="00FD3ED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B97F3E" w:rsidRPr="00FD3ED9" w14:paraId="47A3CECD" w14:textId="77777777" w:rsidTr="00F2358C">
        <w:trPr>
          <w:trHeight w:val="340"/>
        </w:trPr>
        <w:tc>
          <w:tcPr>
            <w:tcW w:w="10031" w:type="dxa"/>
            <w:gridSpan w:val="2"/>
            <w:shd w:val="clear" w:color="auto" w:fill="auto"/>
            <w:vAlign w:val="bottom"/>
          </w:tcPr>
          <w:p w14:paraId="5DD5E3C5" w14:textId="3F0318E1" w:rsidR="00B97F3E" w:rsidRPr="00FD3ED9" w:rsidRDefault="00B97F3E" w:rsidP="00FE072D">
            <w:pPr>
              <w:rPr>
                <w:rFonts w:ascii="Arial" w:hAnsi="Arial" w:cs="Arial"/>
                <w:sz w:val="20"/>
                <w:szCs w:val="20"/>
              </w:rPr>
            </w:pPr>
            <w:r w:rsidRPr="00FD3ED9">
              <w:rPr>
                <w:rFonts w:ascii="Arial" w:hAnsi="Arial" w:cs="Arial"/>
                <w:sz w:val="20"/>
                <w:szCs w:val="20"/>
              </w:rPr>
              <w:t>Address</w:t>
            </w:r>
            <w:r w:rsidR="00105C7A" w:rsidRPr="00FD3ED9">
              <w:rPr>
                <w:rFonts w:ascii="Arial" w:hAnsi="Arial" w:cs="Arial"/>
                <w:sz w:val="20"/>
                <w:szCs w:val="20"/>
              </w:rPr>
              <w:t>:</w:t>
            </w:r>
            <w:r w:rsidRPr="00FD3ED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18FE95C" w14:textId="77777777" w:rsidR="006B5866" w:rsidRPr="00FD3ED9" w:rsidRDefault="006B5866" w:rsidP="00FE07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F864BC" w14:textId="77777777" w:rsidR="003E3406" w:rsidRPr="00FD3ED9" w:rsidRDefault="003E3406" w:rsidP="00FE07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D52F2" w14:textId="77777777" w:rsidR="006B5866" w:rsidRPr="00FD3ED9" w:rsidRDefault="006B5866" w:rsidP="00FE07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1CC" w:rsidRPr="00FD3ED9" w14:paraId="0F3E36DA" w14:textId="77777777" w:rsidTr="00F2358C">
        <w:trPr>
          <w:trHeight w:val="340"/>
        </w:trPr>
        <w:tc>
          <w:tcPr>
            <w:tcW w:w="5070" w:type="dxa"/>
            <w:shd w:val="clear" w:color="auto" w:fill="auto"/>
            <w:vAlign w:val="bottom"/>
          </w:tcPr>
          <w:p w14:paraId="724173D9" w14:textId="77777777" w:rsidR="000251CC" w:rsidRPr="00FD3ED9" w:rsidRDefault="000251CC" w:rsidP="008841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bottom"/>
          </w:tcPr>
          <w:p w14:paraId="540642D1" w14:textId="77777777" w:rsidR="000251CC" w:rsidRPr="00FD3ED9" w:rsidRDefault="000251CC" w:rsidP="00112BA2">
            <w:pPr>
              <w:rPr>
                <w:rFonts w:ascii="Arial" w:hAnsi="Arial" w:cs="Arial"/>
                <w:sz w:val="20"/>
                <w:szCs w:val="20"/>
              </w:rPr>
            </w:pPr>
            <w:r w:rsidRPr="00FD3ED9">
              <w:rPr>
                <w:rFonts w:ascii="Arial" w:hAnsi="Arial" w:cs="Arial"/>
                <w:sz w:val="20"/>
                <w:szCs w:val="20"/>
              </w:rPr>
              <w:t>Post code</w:t>
            </w:r>
            <w:r w:rsidR="00112BA2" w:rsidRPr="00FD3ED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60CB0463" w14:textId="77777777" w:rsidR="00B97F3E" w:rsidRPr="00FD3ED9" w:rsidRDefault="00B97F3E" w:rsidP="00B97F3E">
      <w:pPr>
        <w:rPr>
          <w:rFonts w:ascii="Arial" w:hAnsi="Arial" w:cs="Arial"/>
          <w:sz w:val="20"/>
          <w:szCs w:val="20"/>
        </w:rPr>
      </w:pPr>
    </w:p>
    <w:p w14:paraId="07A9D4F8" w14:textId="74DE478D" w:rsidR="00B97F3E" w:rsidRPr="00FD3ED9" w:rsidRDefault="00B97F3E" w:rsidP="00B97F3E">
      <w:pPr>
        <w:pStyle w:val="Heading3"/>
        <w:rPr>
          <w:rFonts w:ascii="Arial" w:hAnsi="Arial" w:cs="Arial"/>
          <w:sz w:val="20"/>
          <w:szCs w:val="20"/>
        </w:rPr>
      </w:pPr>
      <w:r w:rsidRPr="00FD3ED9">
        <w:rPr>
          <w:rFonts w:ascii="Arial" w:hAnsi="Arial" w:cs="Arial"/>
          <w:sz w:val="20"/>
          <w:szCs w:val="20"/>
        </w:rPr>
        <w:t>Details of any health issues</w:t>
      </w:r>
      <w:r w:rsidR="005D3298" w:rsidRPr="00FD3ED9">
        <w:rPr>
          <w:rFonts w:ascii="Arial" w:hAnsi="Arial" w:cs="Arial"/>
          <w:sz w:val="20"/>
          <w:szCs w:val="20"/>
        </w:rPr>
        <w:t xml:space="preserve"> (e.g. </w:t>
      </w:r>
      <w:r w:rsidR="00D03C22" w:rsidRPr="00FD3ED9">
        <w:rPr>
          <w:rFonts w:ascii="Arial" w:hAnsi="Arial" w:cs="Arial"/>
          <w:sz w:val="20"/>
          <w:szCs w:val="20"/>
        </w:rPr>
        <w:t>other medical conditions or</w:t>
      </w:r>
      <w:r w:rsidR="00DD4788" w:rsidRPr="00FD3ED9">
        <w:rPr>
          <w:rFonts w:ascii="Arial" w:hAnsi="Arial" w:cs="Arial"/>
          <w:sz w:val="20"/>
          <w:szCs w:val="20"/>
        </w:rPr>
        <w:t xml:space="preserve"> disabilities</w:t>
      </w:r>
      <w:r w:rsidR="005D3298" w:rsidRPr="00FD3ED9">
        <w:rPr>
          <w:rFonts w:ascii="Arial" w:hAnsi="Arial" w:cs="Arial"/>
          <w:sz w:val="20"/>
          <w:szCs w:val="20"/>
        </w:rPr>
        <w:t>)</w:t>
      </w:r>
      <w:r w:rsidR="00105C7A" w:rsidRPr="00FD3ED9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0251CC" w:rsidRPr="00FD3ED9" w14:paraId="0D79D1F9" w14:textId="77777777" w:rsidTr="00F2358C">
        <w:trPr>
          <w:trHeight w:val="340"/>
        </w:trPr>
        <w:tc>
          <w:tcPr>
            <w:tcW w:w="10031" w:type="dxa"/>
            <w:shd w:val="clear" w:color="auto" w:fill="auto"/>
            <w:vAlign w:val="bottom"/>
          </w:tcPr>
          <w:p w14:paraId="195BD43C" w14:textId="77777777" w:rsidR="000251CC" w:rsidRPr="00FD3ED9" w:rsidRDefault="000251CC" w:rsidP="0088418F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30070251"/>
          </w:p>
          <w:p w14:paraId="72E9C6BA" w14:textId="77777777" w:rsidR="000033FB" w:rsidRPr="00FD3ED9" w:rsidRDefault="000033FB" w:rsidP="008841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013C80BA" w14:textId="77777777" w:rsidR="00670BCC" w:rsidRPr="00670BCC" w:rsidRDefault="00670BCC" w:rsidP="00670BCC">
      <w:pPr>
        <w:pStyle w:val="Heading3"/>
        <w:rPr>
          <w:rFonts w:ascii="Arial" w:hAnsi="Arial" w:cs="Arial"/>
          <w:sz w:val="20"/>
          <w:szCs w:val="20"/>
        </w:rPr>
      </w:pPr>
    </w:p>
    <w:p w14:paraId="09231C57" w14:textId="47EE1F8C" w:rsidR="00670BCC" w:rsidRPr="00670BCC" w:rsidRDefault="00670BCC" w:rsidP="00670BCC">
      <w:pPr>
        <w:pStyle w:val="Heading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of medication:</w:t>
      </w:r>
    </w:p>
    <w:p w14:paraId="2F92A777" w14:textId="50FE2D24" w:rsidR="00670BCC" w:rsidRPr="00670BCC" w:rsidRDefault="00670BCC" w:rsidP="00670BCC"/>
    <w:p w14:paraId="3EE02FC8" w14:textId="1870EDD0" w:rsidR="00670BCC" w:rsidRPr="00670BCC" w:rsidRDefault="00D879D2" w:rsidP="00670B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5FFC16" wp14:editId="2658090C">
                <wp:simplePos x="0" y="0"/>
                <wp:positionH relativeFrom="column">
                  <wp:posOffset>5525</wp:posOffset>
                </wp:positionH>
                <wp:positionV relativeFrom="paragraph">
                  <wp:posOffset>92691</wp:posOffset>
                </wp:positionV>
                <wp:extent cx="6325738" cy="6824"/>
                <wp:effectExtent l="0" t="0" r="37465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5738" cy="6824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D07B6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3pt" to="498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" strokecolor="black [3213]" strokeweight=".25pt"/>
            </w:pict>
          </mc:Fallback>
        </mc:AlternateContent>
      </w:r>
    </w:p>
    <w:p w14:paraId="5B865515" w14:textId="2FF9DCB4" w:rsidR="00B97F3E" w:rsidRPr="00FD3ED9" w:rsidRDefault="00B97F3E" w:rsidP="00B97F3E">
      <w:pPr>
        <w:pStyle w:val="Heading3"/>
        <w:rPr>
          <w:rFonts w:ascii="Arial" w:hAnsi="Arial" w:cs="Arial"/>
          <w:sz w:val="20"/>
          <w:szCs w:val="20"/>
        </w:rPr>
      </w:pPr>
      <w:r w:rsidRPr="00FD3ED9">
        <w:rPr>
          <w:rFonts w:ascii="Arial" w:hAnsi="Arial" w:cs="Arial"/>
          <w:sz w:val="20"/>
          <w:szCs w:val="20"/>
        </w:rPr>
        <w:t>Other agencies involved in care</w:t>
      </w:r>
      <w:r w:rsidR="00E976FF" w:rsidRPr="00FD3ED9">
        <w:rPr>
          <w:rFonts w:ascii="Arial" w:hAnsi="Arial" w:cs="Arial"/>
          <w:sz w:val="20"/>
          <w:szCs w:val="20"/>
        </w:rPr>
        <w:t>/support</w:t>
      </w:r>
      <w:r w:rsidR="005D3298" w:rsidRPr="00FD3ED9">
        <w:rPr>
          <w:rFonts w:ascii="Arial" w:hAnsi="Arial" w:cs="Arial"/>
          <w:sz w:val="20"/>
          <w:szCs w:val="20"/>
        </w:rPr>
        <w:t xml:space="preserve"> (Community alarm, district nurse</w:t>
      </w:r>
      <w:r w:rsidR="00D879D2">
        <w:rPr>
          <w:rFonts w:ascii="Arial" w:hAnsi="Arial" w:cs="Arial"/>
          <w:sz w:val="20"/>
          <w:szCs w:val="20"/>
        </w:rPr>
        <w:t xml:space="preserve"> etc.</w:t>
      </w:r>
      <w:r w:rsidR="005D3298" w:rsidRPr="00FD3ED9">
        <w:rPr>
          <w:rFonts w:ascii="Arial" w:hAnsi="Arial" w:cs="Arial"/>
          <w:sz w:val="20"/>
          <w:szCs w:val="20"/>
        </w:rPr>
        <w:t>)</w:t>
      </w:r>
      <w:r w:rsidR="00105C7A" w:rsidRPr="00FD3ED9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C95F4C" w:rsidRPr="00FD3ED9" w14:paraId="49D05770" w14:textId="77777777" w:rsidTr="00F2358C">
        <w:trPr>
          <w:trHeight w:val="340"/>
        </w:trPr>
        <w:tc>
          <w:tcPr>
            <w:tcW w:w="10031" w:type="dxa"/>
            <w:shd w:val="clear" w:color="auto" w:fill="auto"/>
            <w:vAlign w:val="bottom"/>
          </w:tcPr>
          <w:p w14:paraId="4B7AE5B6" w14:textId="77777777" w:rsidR="00C95F4C" w:rsidRPr="00FD3ED9" w:rsidRDefault="00C95F4C" w:rsidP="008841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CB6436" w14:textId="77777777" w:rsidR="000033FB" w:rsidRPr="00FD3ED9" w:rsidRDefault="000033FB" w:rsidP="008841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B74C23" w14:textId="77777777" w:rsidR="00B97F3E" w:rsidRPr="00FD3ED9" w:rsidRDefault="00B97F3E" w:rsidP="00B97F3E">
      <w:pPr>
        <w:pStyle w:val="Heading3"/>
        <w:rPr>
          <w:rFonts w:ascii="Arial" w:hAnsi="Arial" w:cs="Arial"/>
          <w:sz w:val="20"/>
          <w:szCs w:val="20"/>
        </w:rPr>
      </w:pPr>
    </w:p>
    <w:p w14:paraId="0AF0BC80" w14:textId="7F1BAE28" w:rsidR="00B97F3E" w:rsidRPr="00FD3ED9" w:rsidRDefault="00B97F3E" w:rsidP="00B97F3E">
      <w:pPr>
        <w:pStyle w:val="Heading3"/>
        <w:rPr>
          <w:rFonts w:ascii="Arial" w:hAnsi="Arial" w:cs="Arial"/>
          <w:sz w:val="20"/>
          <w:szCs w:val="20"/>
        </w:rPr>
      </w:pPr>
      <w:r w:rsidRPr="00FD3ED9">
        <w:rPr>
          <w:rFonts w:ascii="Arial" w:hAnsi="Arial" w:cs="Arial"/>
          <w:sz w:val="20"/>
          <w:szCs w:val="20"/>
        </w:rPr>
        <w:t>CPN/Care manager/Social worker contact details</w:t>
      </w:r>
      <w:r w:rsidR="00D15E4C" w:rsidRPr="00FD3ED9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C95F4C" w:rsidRPr="00FD3ED9" w14:paraId="4738FEC7" w14:textId="77777777" w:rsidTr="00F2358C">
        <w:trPr>
          <w:trHeight w:val="340"/>
        </w:trPr>
        <w:tc>
          <w:tcPr>
            <w:tcW w:w="1003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07C2F8C" w14:textId="77777777" w:rsidR="00C95F4C" w:rsidRPr="00FD3ED9" w:rsidRDefault="00C95F4C" w:rsidP="00F2358C">
            <w:pPr>
              <w:tabs>
                <w:tab w:val="left" w:pos="83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8E8093" w14:textId="2FE73D0D" w:rsidR="00991503" w:rsidRPr="005D4214" w:rsidRDefault="00BD197C" w:rsidP="00FD3ED9">
      <w:pPr>
        <w:shd w:val="clear" w:color="auto" w:fill="E6E6E6"/>
        <w:tabs>
          <w:tab w:val="left" w:pos="4005"/>
        </w:tabs>
        <w:rPr>
          <w:rFonts w:ascii="Arial" w:hAnsi="Arial" w:cs="Arial"/>
          <w:bCs/>
          <w:sz w:val="20"/>
          <w:szCs w:val="20"/>
        </w:rPr>
      </w:pPr>
      <w:r w:rsidRPr="005D4214">
        <w:rPr>
          <w:rFonts w:ascii="Arial" w:hAnsi="Arial" w:cs="Arial"/>
          <w:bCs/>
          <w:sz w:val="20"/>
          <w:szCs w:val="20"/>
        </w:rPr>
        <w:t>P</w:t>
      </w:r>
      <w:r w:rsidR="00B329F8" w:rsidRPr="005D4214">
        <w:rPr>
          <w:rFonts w:ascii="Arial" w:hAnsi="Arial" w:cs="Arial"/>
          <w:bCs/>
          <w:sz w:val="20"/>
          <w:szCs w:val="20"/>
        </w:rPr>
        <w:t xml:space="preserve">lease send this form </w:t>
      </w:r>
      <w:r w:rsidRPr="005D4214">
        <w:rPr>
          <w:rFonts w:ascii="Arial" w:hAnsi="Arial" w:cs="Arial"/>
          <w:bCs/>
          <w:sz w:val="20"/>
          <w:szCs w:val="20"/>
        </w:rPr>
        <w:t>to:</w:t>
      </w:r>
    </w:p>
    <w:p w14:paraId="381D7504" w14:textId="3DD69280" w:rsidR="00462C84" w:rsidRDefault="00BD197C" w:rsidP="00FD3ED9">
      <w:pPr>
        <w:shd w:val="clear" w:color="auto" w:fill="E6E6E6"/>
        <w:tabs>
          <w:tab w:val="left" w:pos="40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Email:</w:t>
      </w:r>
      <w:r w:rsidR="00FD3ED9" w:rsidRPr="00FD3ED9">
        <w:rPr>
          <w:rFonts w:ascii="Arial" w:hAnsi="Arial" w:cs="Arial"/>
          <w:b/>
          <w:sz w:val="20"/>
          <w:szCs w:val="20"/>
        </w:rPr>
        <w:t xml:space="preserve"> hackney@alzheimers.org.uk </w:t>
      </w:r>
      <w:r>
        <w:rPr>
          <w:rFonts w:ascii="Arial" w:hAnsi="Arial" w:cs="Arial"/>
          <w:b/>
          <w:sz w:val="20"/>
          <w:szCs w:val="20"/>
        </w:rPr>
        <w:t>(</w:t>
      </w:r>
      <w:r w:rsidR="00FD3ED9" w:rsidRPr="00FD3ED9">
        <w:rPr>
          <w:rFonts w:ascii="Arial" w:hAnsi="Arial" w:cs="Arial"/>
          <w:b/>
          <w:sz w:val="20"/>
          <w:szCs w:val="20"/>
        </w:rPr>
        <w:t>please use an encrypted e-mail</w:t>
      </w:r>
      <w:r>
        <w:rPr>
          <w:rFonts w:ascii="Arial" w:hAnsi="Arial" w:cs="Arial"/>
          <w:b/>
          <w:sz w:val="20"/>
          <w:szCs w:val="20"/>
        </w:rPr>
        <w:t>)</w:t>
      </w:r>
    </w:p>
    <w:p w14:paraId="56814C4F" w14:textId="44D855C6" w:rsidR="000A3BF9" w:rsidRPr="00FD3ED9" w:rsidRDefault="00BD197C" w:rsidP="005D4214">
      <w:pPr>
        <w:shd w:val="clear" w:color="auto" w:fill="E6E6E6"/>
        <w:tabs>
          <w:tab w:val="left" w:pos="40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Post: Alzheimer’s Society, Unit 1, Ground Floor, 30 Felstead Street, Hackney Wick, E9 5LG</w:t>
      </w:r>
    </w:p>
    <w:sectPr w:rsidR="000A3BF9" w:rsidRPr="00FD3ED9" w:rsidSect="009F7FC9">
      <w:type w:val="continuous"/>
      <w:pgSz w:w="11899" w:h="16838" w:code="9"/>
      <w:pgMar w:top="567" w:right="0" w:bottom="567" w:left="851" w:header="425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89D8D" w14:textId="77777777" w:rsidR="006C2A77" w:rsidRDefault="006C2A77">
      <w:r>
        <w:separator/>
      </w:r>
    </w:p>
  </w:endnote>
  <w:endnote w:type="continuationSeparator" w:id="0">
    <w:p w14:paraId="5C2608A7" w14:textId="77777777" w:rsidR="006C2A77" w:rsidRDefault="006C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E930D" w14:textId="77777777" w:rsidR="006C2A77" w:rsidRDefault="006C2A77" w:rsidP="000033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9C17B1" w14:textId="77777777" w:rsidR="006C2A77" w:rsidRDefault="006C2A77" w:rsidP="000033FB">
    <w:pPr>
      <w:pStyle w:val="Footer"/>
      <w:ind w:left="0" w:right="360"/>
    </w:pPr>
    <w:r>
      <w:rPr>
        <w:rFonts w:ascii="Arial" w:hAnsi="Arial" w:cs="Arial"/>
        <w:sz w:val="20"/>
        <w:szCs w:val="20"/>
      </w:rPr>
      <w:t>Referral acknowledged</w:t>
    </w:r>
    <w:r>
      <w:rPr>
        <w:rFonts w:ascii="Arial" w:hAnsi="Arial" w:cs="Arial"/>
        <w:sz w:val="20"/>
        <w:szCs w:val="20"/>
      </w:rPr>
      <w:tab/>
    </w:r>
    <w:r w:rsidRPr="00521F65">
      <w:rPr>
        <w:rFonts w:ascii="Arial" w:hAnsi="Arial" w:cs="Arial"/>
        <w:sz w:val="20"/>
        <w:szCs w:val="20"/>
      </w:rPr>
      <w:sym w:font="Wingdings" w:char="F06F"/>
    </w:r>
    <w:r w:rsidRPr="00521F65">
      <w:rPr>
        <w:rFonts w:ascii="Arial" w:hAnsi="Arial" w:cs="Arial"/>
        <w:sz w:val="20"/>
        <w:szCs w:val="20"/>
      </w:rPr>
      <w:t xml:space="preserve"> Yes </w:t>
    </w:r>
    <w:r w:rsidRPr="00521F65">
      <w:rPr>
        <w:rFonts w:ascii="Arial" w:hAnsi="Arial" w:cs="Arial"/>
        <w:sz w:val="20"/>
        <w:szCs w:val="20"/>
      </w:rPr>
      <w:sym w:font="Wingdings" w:char="F06F"/>
    </w:r>
    <w:r w:rsidRPr="00521F65">
      <w:rPr>
        <w:rFonts w:ascii="Arial" w:hAnsi="Arial" w:cs="Arial"/>
        <w:sz w:val="20"/>
        <w:szCs w:val="20"/>
      </w:rPr>
      <w:t xml:space="preserve"> No</w:t>
    </w:r>
    <w:r>
      <w:rPr>
        <w:rFonts w:ascii="Arial" w:hAnsi="Arial" w:cs="Arial"/>
        <w:sz w:val="20"/>
        <w:szCs w:val="20"/>
      </w:rPr>
      <w:tab/>
      <w:t xml:space="preserve">Signed </w:t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</w:rPr>
      <w:t xml:space="preserve">  Date </w:t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5162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D803B" w14:textId="4743D298" w:rsidR="00AA12D1" w:rsidRDefault="00AA12D1" w:rsidP="00AA12D1">
        <w:pPr>
          <w:pStyle w:val="Footer"/>
          <w:ind w:left="6287" w:firstLine="163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4E31FB" w14:textId="0176281D" w:rsidR="006C2A77" w:rsidRPr="00636108" w:rsidRDefault="006C2A77" w:rsidP="00FB3C19">
    <w:pPr>
      <w:pStyle w:val="Footer"/>
      <w:tabs>
        <w:tab w:val="clear" w:pos="1066"/>
      </w:tabs>
      <w:ind w:left="6480" w:right="360"/>
      <w:rPr>
        <w:rFonts w:ascii="FS Albert" w:hAnsi="FS Albert" w:cs="Arial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850A4" w14:textId="77777777" w:rsidR="006C2A77" w:rsidRDefault="006C2A77">
    <w:pPr>
      <w:pStyle w:val="Footer"/>
      <w:jc w:val="right"/>
      <w:rPr>
        <w:rStyle w:val="PageNumber"/>
      </w:rPr>
    </w:pPr>
    <w:r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5F24A" w14:textId="77777777" w:rsidR="006C2A77" w:rsidRDefault="006C2A77">
      <w:r>
        <w:separator/>
      </w:r>
    </w:p>
  </w:footnote>
  <w:footnote w:type="continuationSeparator" w:id="0">
    <w:p w14:paraId="6CAFC307" w14:textId="77777777" w:rsidR="006C2A77" w:rsidRDefault="006C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D912" w14:textId="22497E34" w:rsidR="006C2A77" w:rsidRDefault="006C2A77" w:rsidP="00AE6A87">
    <w:pPr>
      <w:pStyle w:val="Header"/>
      <w:pBdr>
        <w:bottom w:val="none" w:sz="0" w:space="0" w:color="auto"/>
      </w:pBdr>
      <w:ind w:right="-4"/>
      <w:jc w:val="right"/>
      <w:rPr>
        <w:rFonts w:ascii="Arial" w:hAnsi="Arial"/>
      </w:rPr>
    </w:pPr>
    <w:r>
      <w:rPr>
        <w:rFonts w:ascii="FS Albert" w:hAnsi="FS Albert"/>
        <w:caps w:val="0"/>
        <w:noProof/>
        <w:sz w:val="24"/>
        <w:lang w:eastAsia="en-GB"/>
      </w:rPr>
      <w:drawing>
        <wp:anchor distT="0" distB="0" distL="114300" distR="114300" simplePos="0" relativeHeight="251658240" behindDoc="0" locked="0" layoutInCell="1" allowOverlap="1" wp14:anchorId="0516C98F" wp14:editId="563F2A52">
          <wp:simplePos x="0" y="0"/>
          <wp:positionH relativeFrom="column">
            <wp:posOffset>5888990</wp:posOffset>
          </wp:positionH>
          <wp:positionV relativeFrom="paragraph">
            <wp:posOffset>-170180</wp:posOffset>
          </wp:positionV>
          <wp:extent cx="876300" cy="838200"/>
          <wp:effectExtent l="0" t="0" r="0" b="0"/>
          <wp:wrapSquare wrapText="bothSides"/>
          <wp:docPr id="2" name="Picture 2" descr="Alzheimer's Society blo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zheimer's Society blo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FD7E0C" w14:textId="77777777" w:rsidR="006C2A77" w:rsidRPr="00AE6A87" w:rsidRDefault="006C2A77" w:rsidP="00AE6A87">
    <w:pPr>
      <w:pStyle w:val="Header"/>
      <w:pBdr>
        <w:bottom w:val="none" w:sz="0" w:space="0" w:color="auto"/>
      </w:pBdr>
      <w:ind w:right="-4"/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C381E" w14:textId="77777777" w:rsidR="006C2A77" w:rsidRDefault="006C2A77">
    <w:pPr>
      <w:pStyle w:val="Heading2"/>
      <w:ind w:left="-567"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F4802"/>
    <w:multiLevelType w:val="hybridMultilevel"/>
    <w:tmpl w:val="9490BD08"/>
    <w:lvl w:ilvl="0" w:tplc="6D34D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612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AE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D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00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904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90C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60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924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F5AC9"/>
    <w:multiLevelType w:val="hybridMultilevel"/>
    <w:tmpl w:val="8A6021AE"/>
    <w:lvl w:ilvl="0" w:tplc="3E5E1BCE">
      <w:start w:val="1"/>
      <w:numFmt w:val="bullet"/>
      <w:pStyle w:val="Bullets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b/>
        <w:i w:val="0"/>
        <w:color w:val="auto"/>
        <w:position w:val="-4"/>
        <w:sz w:val="32"/>
        <w:u w:val="none"/>
      </w:rPr>
    </w:lvl>
    <w:lvl w:ilvl="1" w:tplc="02DE4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826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A0B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4D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68D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BE3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447C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60F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46DB6"/>
    <w:multiLevelType w:val="hybridMultilevel"/>
    <w:tmpl w:val="DAD80ADC"/>
    <w:lvl w:ilvl="0" w:tplc="C876FD7C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position w:val="-2"/>
      </w:rPr>
    </w:lvl>
    <w:lvl w:ilvl="1" w:tplc="0D26E9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DE0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AF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08B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708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C7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0C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409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63994"/>
    <w:multiLevelType w:val="hybridMultilevel"/>
    <w:tmpl w:val="40F45024"/>
    <w:lvl w:ilvl="0" w:tplc="2854912A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</w:lvl>
    <w:lvl w:ilvl="1" w:tplc="9362AC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30B2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38B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496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48C7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36C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505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64B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77"/>
    <w:rsid w:val="000033FB"/>
    <w:rsid w:val="000251CC"/>
    <w:rsid w:val="00034F20"/>
    <w:rsid w:val="000573CF"/>
    <w:rsid w:val="000836DD"/>
    <w:rsid w:val="00085310"/>
    <w:rsid w:val="00086A8C"/>
    <w:rsid w:val="000A3A92"/>
    <w:rsid w:val="000A3BF9"/>
    <w:rsid w:val="000A68D7"/>
    <w:rsid w:val="000B4518"/>
    <w:rsid w:val="000D4A25"/>
    <w:rsid w:val="000D5201"/>
    <w:rsid w:val="000D5C63"/>
    <w:rsid w:val="000E260C"/>
    <w:rsid w:val="000F05E8"/>
    <w:rsid w:val="000F124B"/>
    <w:rsid w:val="00105C7A"/>
    <w:rsid w:val="00112BA2"/>
    <w:rsid w:val="00113A32"/>
    <w:rsid w:val="00135548"/>
    <w:rsid w:val="00165485"/>
    <w:rsid w:val="00177ACD"/>
    <w:rsid w:val="00184D22"/>
    <w:rsid w:val="00185707"/>
    <w:rsid w:val="001A4266"/>
    <w:rsid w:val="001C6203"/>
    <w:rsid w:val="001F3C07"/>
    <w:rsid w:val="001F5A7A"/>
    <w:rsid w:val="00224C50"/>
    <w:rsid w:val="0022714A"/>
    <w:rsid w:val="002440D8"/>
    <w:rsid w:val="00251C77"/>
    <w:rsid w:val="0026390A"/>
    <w:rsid w:val="00290F64"/>
    <w:rsid w:val="002A7A49"/>
    <w:rsid w:val="002B65EA"/>
    <w:rsid w:val="002F5798"/>
    <w:rsid w:val="002F776C"/>
    <w:rsid w:val="00307AD4"/>
    <w:rsid w:val="00312425"/>
    <w:rsid w:val="003152CD"/>
    <w:rsid w:val="00317472"/>
    <w:rsid w:val="00324DB1"/>
    <w:rsid w:val="0034690E"/>
    <w:rsid w:val="00347CA6"/>
    <w:rsid w:val="003508A9"/>
    <w:rsid w:val="00357B3C"/>
    <w:rsid w:val="003660C4"/>
    <w:rsid w:val="003A0C22"/>
    <w:rsid w:val="003A1A03"/>
    <w:rsid w:val="003B71FC"/>
    <w:rsid w:val="003D3C1D"/>
    <w:rsid w:val="003D5ED7"/>
    <w:rsid w:val="003D7F59"/>
    <w:rsid w:val="003E3406"/>
    <w:rsid w:val="003F437E"/>
    <w:rsid w:val="0040042C"/>
    <w:rsid w:val="00403CA0"/>
    <w:rsid w:val="00421ADB"/>
    <w:rsid w:val="00434EAC"/>
    <w:rsid w:val="0044300A"/>
    <w:rsid w:val="00443389"/>
    <w:rsid w:val="00455E1B"/>
    <w:rsid w:val="0046290A"/>
    <w:rsid w:val="00462C84"/>
    <w:rsid w:val="004912E8"/>
    <w:rsid w:val="004B234A"/>
    <w:rsid w:val="004D7103"/>
    <w:rsid w:val="004F238E"/>
    <w:rsid w:val="00521F65"/>
    <w:rsid w:val="00522602"/>
    <w:rsid w:val="00530FBF"/>
    <w:rsid w:val="00532018"/>
    <w:rsid w:val="005343C9"/>
    <w:rsid w:val="0053770C"/>
    <w:rsid w:val="00540A41"/>
    <w:rsid w:val="0054421B"/>
    <w:rsid w:val="00561135"/>
    <w:rsid w:val="005624BF"/>
    <w:rsid w:val="00565225"/>
    <w:rsid w:val="00570B6A"/>
    <w:rsid w:val="005743D1"/>
    <w:rsid w:val="005D3298"/>
    <w:rsid w:val="005D3BCA"/>
    <w:rsid w:val="005D4214"/>
    <w:rsid w:val="005E0C3C"/>
    <w:rsid w:val="005F5B1E"/>
    <w:rsid w:val="005F6785"/>
    <w:rsid w:val="00611049"/>
    <w:rsid w:val="00631BB1"/>
    <w:rsid w:val="00636108"/>
    <w:rsid w:val="006361FB"/>
    <w:rsid w:val="00670BCC"/>
    <w:rsid w:val="006927D7"/>
    <w:rsid w:val="006B5866"/>
    <w:rsid w:val="006B64F1"/>
    <w:rsid w:val="006C2A77"/>
    <w:rsid w:val="006C3BC0"/>
    <w:rsid w:val="006C479C"/>
    <w:rsid w:val="006D1B12"/>
    <w:rsid w:val="006E72EF"/>
    <w:rsid w:val="006F4C8D"/>
    <w:rsid w:val="00702BEF"/>
    <w:rsid w:val="00713FD6"/>
    <w:rsid w:val="007178AC"/>
    <w:rsid w:val="00724873"/>
    <w:rsid w:val="00725058"/>
    <w:rsid w:val="007278CE"/>
    <w:rsid w:val="00745239"/>
    <w:rsid w:val="00751F5B"/>
    <w:rsid w:val="00763DDE"/>
    <w:rsid w:val="00765CB7"/>
    <w:rsid w:val="007744E7"/>
    <w:rsid w:val="00775BE7"/>
    <w:rsid w:val="00776AFE"/>
    <w:rsid w:val="0078148A"/>
    <w:rsid w:val="0079070B"/>
    <w:rsid w:val="00795A5E"/>
    <w:rsid w:val="007D427A"/>
    <w:rsid w:val="007E2EDC"/>
    <w:rsid w:val="007E3EE6"/>
    <w:rsid w:val="007E6BE2"/>
    <w:rsid w:val="0080031E"/>
    <w:rsid w:val="00804856"/>
    <w:rsid w:val="00811AC1"/>
    <w:rsid w:val="008152C6"/>
    <w:rsid w:val="00816EB8"/>
    <w:rsid w:val="00820DD1"/>
    <w:rsid w:val="00834BAB"/>
    <w:rsid w:val="00854E7A"/>
    <w:rsid w:val="008570D8"/>
    <w:rsid w:val="00861EED"/>
    <w:rsid w:val="008666DE"/>
    <w:rsid w:val="00866A06"/>
    <w:rsid w:val="00872901"/>
    <w:rsid w:val="0088418F"/>
    <w:rsid w:val="00895E3C"/>
    <w:rsid w:val="008A1185"/>
    <w:rsid w:val="008A7923"/>
    <w:rsid w:val="008B4849"/>
    <w:rsid w:val="008C3EFE"/>
    <w:rsid w:val="008C5018"/>
    <w:rsid w:val="00901241"/>
    <w:rsid w:val="009120C0"/>
    <w:rsid w:val="0093096C"/>
    <w:rsid w:val="00930A0B"/>
    <w:rsid w:val="00943E68"/>
    <w:rsid w:val="009464E6"/>
    <w:rsid w:val="00967FE6"/>
    <w:rsid w:val="0097415D"/>
    <w:rsid w:val="00975AC2"/>
    <w:rsid w:val="00977828"/>
    <w:rsid w:val="00991503"/>
    <w:rsid w:val="00993451"/>
    <w:rsid w:val="009B15C5"/>
    <w:rsid w:val="009B26DA"/>
    <w:rsid w:val="009E05E1"/>
    <w:rsid w:val="009E14C2"/>
    <w:rsid w:val="009E797A"/>
    <w:rsid w:val="009F7FC9"/>
    <w:rsid w:val="00A353D3"/>
    <w:rsid w:val="00A37587"/>
    <w:rsid w:val="00A44F63"/>
    <w:rsid w:val="00A803C5"/>
    <w:rsid w:val="00A91F8A"/>
    <w:rsid w:val="00A96C02"/>
    <w:rsid w:val="00AA12D1"/>
    <w:rsid w:val="00AA354B"/>
    <w:rsid w:val="00AB546C"/>
    <w:rsid w:val="00AB7E19"/>
    <w:rsid w:val="00AD00DE"/>
    <w:rsid w:val="00AD1A2A"/>
    <w:rsid w:val="00AE2D96"/>
    <w:rsid w:val="00AE6A87"/>
    <w:rsid w:val="00AF3AE7"/>
    <w:rsid w:val="00B01288"/>
    <w:rsid w:val="00B05D0C"/>
    <w:rsid w:val="00B329F8"/>
    <w:rsid w:val="00B50E12"/>
    <w:rsid w:val="00B61688"/>
    <w:rsid w:val="00B6500C"/>
    <w:rsid w:val="00B97F3E"/>
    <w:rsid w:val="00BC0FDE"/>
    <w:rsid w:val="00BC31F3"/>
    <w:rsid w:val="00BC34EC"/>
    <w:rsid w:val="00BD197C"/>
    <w:rsid w:val="00BD550F"/>
    <w:rsid w:val="00BE1715"/>
    <w:rsid w:val="00BF6B8F"/>
    <w:rsid w:val="00C02BA4"/>
    <w:rsid w:val="00C31B56"/>
    <w:rsid w:val="00C42917"/>
    <w:rsid w:val="00C81DBF"/>
    <w:rsid w:val="00C95F4C"/>
    <w:rsid w:val="00CA0069"/>
    <w:rsid w:val="00CB59F7"/>
    <w:rsid w:val="00CD3D32"/>
    <w:rsid w:val="00CD43C0"/>
    <w:rsid w:val="00CE7CFF"/>
    <w:rsid w:val="00CF1961"/>
    <w:rsid w:val="00CF60EE"/>
    <w:rsid w:val="00D03C22"/>
    <w:rsid w:val="00D15E4C"/>
    <w:rsid w:val="00D23EBE"/>
    <w:rsid w:val="00D27556"/>
    <w:rsid w:val="00D52A48"/>
    <w:rsid w:val="00D578D1"/>
    <w:rsid w:val="00D879D2"/>
    <w:rsid w:val="00D91D27"/>
    <w:rsid w:val="00DB33C5"/>
    <w:rsid w:val="00DB36D8"/>
    <w:rsid w:val="00DB6CFA"/>
    <w:rsid w:val="00DD4788"/>
    <w:rsid w:val="00DE2D5E"/>
    <w:rsid w:val="00DE48E2"/>
    <w:rsid w:val="00DE6A91"/>
    <w:rsid w:val="00E24678"/>
    <w:rsid w:val="00E25176"/>
    <w:rsid w:val="00E418E8"/>
    <w:rsid w:val="00E42FD4"/>
    <w:rsid w:val="00E56D30"/>
    <w:rsid w:val="00E976FF"/>
    <w:rsid w:val="00E97BDD"/>
    <w:rsid w:val="00E97DD5"/>
    <w:rsid w:val="00EB15F6"/>
    <w:rsid w:val="00EC7C69"/>
    <w:rsid w:val="00ED7D47"/>
    <w:rsid w:val="00EE4CC6"/>
    <w:rsid w:val="00EE7EDA"/>
    <w:rsid w:val="00EF52D4"/>
    <w:rsid w:val="00F02425"/>
    <w:rsid w:val="00F06563"/>
    <w:rsid w:val="00F0725B"/>
    <w:rsid w:val="00F10E4F"/>
    <w:rsid w:val="00F231C6"/>
    <w:rsid w:val="00F2358C"/>
    <w:rsid w:val="00F40F1F"/>
    <w:rsid w:val="00F63B9A"/>
    <w:rsid w:val="00F71D1D"/>
    <w:rsid w:val="00F903D4"/>
    <w:rsid w:val="00F912E1"/>
    <w:rsid w:val="00FA0EBF"/>
    <w:rsid w:val="00FB3C19"/>
    <w:rsid w:val="00FD3ED9"/>
    <w:rsid w:val="00FE072D"/>
    <w:rsid w:val="00FE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4C37258B"/>
  <w15:docId w15:val="{C8F08240-7D35-4ABB-AF02-6ADF6898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7F3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numPr>
        <w:numId w:val="5"/>
      </w:numPr>
      <w:tabs>
        <w:tab w:val="clear" w:pos="720"/>
        <w:tab w:val="left" w:pos="426"/>
      </w:tabs>
      <w:ind w:left="0" w:firstLine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pBdr>
        <w:bottom w:val="single" w:sz="4" w:space="2" w:color="auto"/>
      </w:pBdr>
      <w:spacing w:after="80"/>
      <w:ind w:right="-1134"/>
    </w:pPr>
    <w:rPr>
      <w:caps/>
      <w:sz w:val="20"/>
    </w:rPr>
  </w:style>
  <w:style w:type="paragraph" w:styleId="Footer">
    <w:name w:val="footer"/>
    <w:basedOn w:val="Normal"/>
    <w:link w:val="FooterChar"/>
    <w:uiPriority w:val="99"/>
    <w:pPr>
      <w:tabs>
        <w:tab w:val="left" w:pos="1066"/>
      </w:tabs>
      <w:spacing w:line="140" w:lineRule="atLeast"/>
      <w:ind w:left="-567" w:right="-567"/>
    </w:pPr>
    <w:rPr>
      <w:sz w:val="12"/>
    </w:rPr>
  </w:style>
  <w:style w:type="character" w:styleId="PageNumber">
    <w:name w:val="page number"/>
    <w:rPr>
      <w:sz w:val="20"/>
    </w:rPr>
  </w:style>
  <w:style w:type="paragraph" w:customStyle="1" w:styleId="Bullets">
    <w:name w:val="Bullets"/>
    <w:basedOn w:val="Normal"/>
    <w:pPr>
      <w:numPr>
        <w:numId w:val="7"/>
      </w:numPr>
      <w:tabs>
        <w:tab w:val="clear" w:pos="927"/>
      </w:tabs>
      <w:ind w:left="284"/>
    </w:pPr>
  </w:style>
  <w:style w:type="paragraph" w:customStyle="1" w:styleId="Checkboxes">
    <w:name w:val="Checkboxes"/>
    <w:basedOn w:val="Bullets"/>
    <w:pPr>
      <w:numPr>
        <w:numId w:val="0"/>
      </w:numPr>
      <w:tabs>
        <w:tab w:val="num" w:pos="360"/>
      </w:tabs>
      <w:ind w:left="284" w:hanging="284"/>
    </w:pPr>
  </w:style>
  <w:style w:type="table" w:styleId="TableGrid">
    <w:name w:val="Table Grid"/>
    <w:basedOn w:val="TableNormal"/>
    <w:rsid w:val="00B97F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33FB"/>
    <w:rPr>
      <w:rFonts w:ascii="Tahoma" w:hAnsi="Tahoma" w:cs="Tahoma"/>
      <w:sz w:val="16"/>
      <w:szCs w:val="16"/>
    </w:rPr>
  </w:style>
  <w:style w:type="character" w:styleId="Hyperlink">
    <w:name w:val="Hyperlink"/>
    <w:rsid w:val="00F40F1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B6CFA"/>
    <w:rPr>
      <w:rFonts w:ascii="Times New Roman" w:eastAsia="Times New Roman" w:hAnsi="Times New Roman"/>
      <w:sz w:val="1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blog.alzheimer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Alzheimer's Society Report Template</vt:lpstr>
    </vt:vector>
  </TitlesOfParts>
  <Company>Alzheimer's Society</Company>
  <LinksUpToDate>false</LinksUpToDate>
  <CharactersWithSpaces>2300</CharactersWithSpaces>
  <SharedDoc>false</SharedDoc>
  <HyperlinkBase/>
  <HLinks>
    <vt:vector size="12" baseType="variant">
      <vt:variant>
        <vt:i4>393315</vt:i4>
      </vt:variant>
      <vt:variant>
        <vt:i4>6</vt:i4>
      </vt:variant>
      <vt:variant>
        <vt:i4>0</vt:i4>
      </vt:variant>
      <vt:variant>
        <vt:i4>5</vt:i4>
      </vt:variant>
      <vt:variant>
        <vt:lpwstr>mailto:hackney@alzheimers.org.uk</vt:lpwstr>
      </vt:variant>
      <vt:variant>
        <vt:lpwstr/>
      </vt:variant>
      <vt:variant>
        <vt:i4>6422629</vt:i4>
      </vt:variant>
      <vt:variant>
        <vt:i4>-1</vt:i4>
      </vt:variant>
      <vt:variant>
        <vt:i4>2050</vt:i4>
      </vt:variant>
      <vt:variant>
        <vt:i4>4</vt:i4>
      </vt:variant>
      <vt:variant>
        <vt:lpwstr>https://blog.alzheimers.org.uk/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Alzheimer's Society Report Template</dc:title>
  <dc:creator>Alzheimer's Society</dc:creator>
  <cp:lastModifiedBy>Martina Agho</cp:lastModifiedBy>
  <cp:revision>2</cp:revision>
  <cp:lastPrinted>2020-01-15T14:41:00Z</cp:lastPrinted>
  <dcterms:created xsi:type="dcterms:W3CDTF">2020-08-29T20:54:00Z</dcterms:created>
  <dcterms:modified xsi:type="dcterms:W3CDTF">2020-08-29T20:54:00Z</dcterms:modified>
</cp:coreProperties>
</file>